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67111" w14:textId="4A7D7FB7" w:rsidR="00C57DD7" w:rsidRPr="007228E6" w:rsidRDefault="007228E6">
      <w:pPr>
        <w:jc w:val="center"/>
        <w:rPr>
          <w:b/>
          <w:bCs/>
          <w:sz w:val="16"/>
          <w:szCs w:val="16"/>
        </w:rPr>
      </w:pPr>
      <w:r w:rsidRPr="007228E6">
        <w:rPr>
          <w:b/>
          <w:bCs/>
          <w:noProof/>
          <w:sz w:val="16"/>
          <w:szCs w:val="16"/>
        </w:rPr>
        <mc:AlternateContent>
          <mc:Choice Requires="wps">
            <w:drawing>
              <wp:anchor distT="0" distB="0" distL="114300" distR="114300" simplePos="0" relativeHeight="251666432" behindDoc="0" locked="0" layoutInCell="1" allowOverlap="1" wp14:anchorId="4B996054" wp14:editId="1254C8FA">
                <wp:simplePos x="0" y="0"/>
                <wp:positionH relativeFrom="margin">
                  <wp:align>right</wp:align>
                </wp:positionH>
                <wp:positionV relativeFrom="paragraph">
                  <wp:posOffset>-3175</wp:posOffset>
                </wp:positionV>
                <wp:extent cx="160020" cy="106680"/>
                <wp:effectExtent l="0" t="0" r="11430" b="26670"/>
                <wp:wrapNone/>
                <wp:docPr id="70028923" name="Rectangle : coins arrondis 14"/>
                <wp:cNvGraphicFramePr/>
                <a:graphic xmlns:a="http://schemas.openxmlformats.org/drawingml/2006/main">
                  <a:graphicData uri="http://schemas.microsoft.com/office/word/2010/wordprocessingShape">
                    <wps:wsp>
                      <wps:cNvSpPr/>
                      <wps:spPr>
                        <a:xfrm>
                          <a:off x="0" y="0"/>
                          <a:ext cx="160020" cy="10668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B08EA" id="Rectangle : coins arrondis 14" o:spid="_x0000_s1026" style="position:absolute;margin-left:-38.6pt;margin-top:-.25pt;width:12.6pt;height:8.4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qEZAIAACIFAAAOAAAAZHJzL2Uyb0RvYy54bWysVMFu2zAMvQ/YPwi6r7aDNuuCOEWQosOA&#10;oi3aDj0rshQbkEWNUuJkXz9KdpyiLXYYdpElkXwknx81v9q3hu0U+gZsyYuznDNlJVSN3ZT85/PN&#10;l0vOfBC2EgasKvlBeX61+Pxp3rmZmkANplLICMT6WedKXofgZlnmZa1a4c/AKUtGDdiKQEfcZBWK&#10;jtBbk03yfJp1gJVDkMp7ur3ujXyR8LVWMtxr7VVgpuRUW0grpnUd12wxF7MNClc3cihD/EMVrWgs&#10;JR2hrkUQbIvNO6i2kQgedDiT0GagdSNV6oG6KfI33TzVwqnUC5Hj3UiT/3+w8m735B6QaOicn3na&#10;xi72Gtv4pfrYPpF1GMlS+8AkXRbTPJ8QpZJMRT6dXiYys1OwQx++K2hZ3JQcYWurR/ohiSexu/WB&#10;spL/0S8mtHDTGBPvT+WkXTgYFR2MfVSaNRUVMElASSlqZZDtBP1jIaWyoehNtahUf11c5PmxvjEi&#10;ZU+AEVlT4hF7AIgqfI/dlz34x1CVhDYG538rrA8eI1JmsGEMbhsL+BGAoa6GzL3/kaSemsjSGqrD&#10;AzKEXubeyZuGuL8VPjwIJF3T76JZDfe0aANdyWHYcVYD/v7oPvqT3MjKWUdzUnL/aytQcWZ+WBLi&#10;t+L8PA5WOpxffI2SwNeW9WuL3bYroN9U0KvgZNpG/2COW43QvtBIL2NWMgkrKXfJZcDjYRX6+aVH&#10;QarlMrnRMDkRbu2TkxE8shpl9bx/EegGAQZS7h0cZ0rM3kiw942RFpbbALpJ+jzxOvBNg5iEMzwa&#10;cdJfn5PX6Wlb/AEAAP//AwBQSwMEFAAGAAgAAAAhAFwDSUrdAAAABAEAAA8AAABkcnMvZG93bnJl&#10;di54bWxMj09Lw0AUxO+C32F5BS/Sbow0aJpNUUE8FAqJCh632Zc/NPs2Zrdt9NP39aTHYYaZ32Tr&#10;yfbiiKPvHCm4W0QgkCpnOmoUfLy/zh9A+KDJ6N4RKvhBD+v8+irTqXEnKvBYhkZwCflUK2hDGFIp&#10;fdWi1X7hBiT2ajdaHViOjTSjPnG57WUcRYm0uiNeaPWALy1W+/JgFYTNJ/0Wz29fzXci6/qx2G7K&#10;/a1SN7PpaQUi4BT+wnDBZ3TImWnnDmS86BXwkaBgvgTBZryMQew4lNyDzDP5Hz4/AwAA//8DAFBL&#10;AQItABQABgAIAAAAIQC2gziS/gAAAOEBAAATAAAAAAAAAAAAAAAAAAAAAABbQ29udGVudF9UeXBl&#10;c10ueG1sUEsBAi0AFAAGAAgAAAAhADj9If/WAAAAlAEAAAsAAAAAAAAAAAAAAAAALwEAAF9yZWxz&#10;Ly5yZWxzUEsBAi0AFAAGAAgAAAAhAFR+6oRkAgAAIgUAAA4AAAAAAAAAAAAAAAAALgIAAGRycy9l&#10;Mm9Eb2MueG1sUEsBAi0AFAAGAAgAAAAhAFwDSUrdAAAABAEAAA8AAAAAAAAAAAAAAAAAvgQAAGRy&#10;cy9kb3ducmV2LnhtbFBLBQYAAAAABAAEAPMAAADIBQAAAAA=&#10;" filled="f" strokecolor="#0a121c [484]" strokeweight="2pt">
                <w10:wrap anchorx="margin"/>
              </v:roundrect>
            </w:pict>
          </mc:Fallback>
        </mc:AlternateContent>
      </w:r>
      <w:r w:rsidRPr="007228E6">
        <w:rPr>
          <w:b/>
          <w:bCs/>
          <w:sz w:val="16"/>
          <w:szCs w:val="16"/>
        </w:rPr>
        <w:t xml:space="preserve">SI VOUS AVEZ DEJA ENREGISTRE VOTRE LICENCE 2024/2024 SUR VOTRE COMPTE France JUDO VEUILLEZ COCHER CETTE CASE </w:t>
      </w:r>
    </w:p>
    <w:p w14:paraId="57FBBEBF" w14:textId="77777777" w:rsidR="007228E6" w:rsidRPr="007228E6" w:rsidRDefault="007228E6">
      <w:pPr>
        <w:jc w:val="center"/>
        <w:rPr>
          <w:sz w:val="16"/>
          <w:szCs w:val="16"/>
        </w:rPr>
      </w:pPr>
    </w:p>
    <w:p w14:paraId="38BC63F4" w14:textId="77777777" w:rsidR="00713609" w:rsidRPr="007228E6" w:rsidRDefault="00713609" w:rsidP="006D797E">
      <w:pPr>
        <w:pBdr>
          <w:top w:val="threeDEngrave" w:sz="24" w:space="0" w:color="000000"/>
          <w:left w:val="threeDEngrave" w:sz="24" w:space="1" w:color="000000"/>
          <w:bottom w:val="threeDEmboss" w:sz="24" w:space="1" w:color="000000"/>
          <w:right w:val="threeDEmboss" w:sz="24" w:space="1" w:color="000000"/>
        </w:pBdr>
        <w:shd w:val="clear" w:color="auto" w:fill="E6E6E6"/>
        <w:jc w:val="center"/>
        <w:rPr>
          <w:rFonts w:ascii="Comic Sans MS" w:hAnsi="Comic Sans MS"/>
          <w:b/>
          <w:bCs/>
          <w:sz w:val="28"/>
          <w:szCs w:val="28"/>
          <w:lang w:val="en-US"/>
        </w:rPr>
      </w:pPr>
      <w:r w:rsidRPr="007228E6">
        <w:rPr>
          <w:rFonts w:ascii="Comic Sans MS" w:hAnsi="Comic Sans MS"/>
          <w:b/>
          <w:bCs/>
          <w:sz w:val="28"/>
          <w:szCs w:val="28"/>
          <w:lang w:val="en-US"/>
        </w:rPr>
        <w:t>UNION JUDO BRIVE CORREZE LIMOUSIN</w:t>
      </w:r>
    </w:p>
    <w:p w14:paraId="2E536C1F" w14:textId="77777777" w:rsidR="00713609" w:rsidRPr="006A2BD9" w:rsidRDefault="00713609" w:rsidP="006D797E">
      <w:pPr>
        <w:pBdr>
          <w:top w:val="threeDEngrave" w:sz="24" w:space="0" w:color="000000"/>
          <w:left w:val="threeDEngrave" w:sz="24" w:space="1" w:color="000000"/>
          <w:bottom w:val="threeDEmboss" w:sz="24" w:space="1" w:color="000000"/>
          <w:right w:val="threeDEmboss" w:sz="24" w:space="1" w:color="000000"/>
        </w:pBdr>
        <w:shd w:val="clear" w:color="auto" w:fill="E6E6E6"/>
        <w:jc w:val="center"/>
        <w:rPr>
          <w:rFonts w:ascii="Comic Sans MS" w:hAnsi="Comic Sans MS"/>
          <w:b/>
          <w:bCs/>
          <w:sz w:val="28"/>
          <w:szCs w:val="28"/>
          <w:lang w:val="en-US"/>
        </w:rPr>
      </w:pPr>
      <w:r w:rsidRPr="006A2BD9">
        <w:rPr>
          <w:rFonts w:ascii="Comic Sans MS" w:hAnsi="Comic Sans MS"/>
          <w:b/>
          <w:bCs/>
          <w:sz w:val="28"/>
          <w:szCs w:val="28"/>
          <w:lang w:val="en-US"/>
        </w:rPr>
        <w:t>SECTION : ___________________</w:t>
      </w:r>
    </w:p>
    <w:p w14:paraId="5167AAFE" w14:textId="77777777" w:rsidR="00713609" w:rsidRPr="006A2BD9" w:rsidRDefault="00713609">
      <w:pPr>
        <w:jc w:val="center"/>
        <w:rPr>
          <w:lang w:val="en-US"/>
        </w:rPr>
      </w:pPr>
    </w:p>
    <w:p w14:paraId="1117A1ED" w14:textId="77777777" w:rsidR="006A205A" w:rsidRPr="00AD3486" w:rsidRDefault="006A205A" w:rsidP="009104E0">
      <w:pPr>
        <w:jc w:val="center"/>
        <w:rPr>
          <w:b/>
          <w:bCs/>
          <w:sz w:val="28"/>
          <w:szCs w:val="28"/>
        </w:rPr>
      </w:pPr>
      <w:r w:rsidRPr="00AD3486">
        <w:rPr>
          <w:b/>
          <w:bCs/>
          <w:sz w:val="28"/>
          <w:szCs w:val="28"/>
          <w:shd w:val="clear" w:color="auto" w:fill="D9D9D9" w:themeFill="background1" w:themeFillShade="D9"/>
        </w:rPr>
        <w:t>FICHE D'INSCRIPTION</w:t>
      </w:r>
      <w:r w:rsidRPr="00AD3486">
        <w:rPr>
          <w:b/>
          <w:bCs/>
          <w:sz w:val="28"/>
          <w:szCs w:val="28"/>
        </w:rPr>
        <w:t xml:space="preserve"> </w:t>
      </w:r>
    </w:p>
    <w:p w14:paraId="52ABB7CB" w14:textId="77777777" w:rsidR="00147CAA" w:rsidRDefault="00147CAA"/>
    <w:p w14:paraId="20B6D784" w14:textId="77777777" w:rsidR="00D51A51" w:rsidRDefault="006A205A" w:rsidP="00FB7196">
      <w:pPr>
        <w:spacing w:line="360" w:lineRule="auto"/>
        <w:rPr>
          <w:rFonts w:eastAsia="Times New Roman"/>
        </w:rPr>
      </w:pPr>
      <w:r>
        <w:t>NOM</w:t>
      </w:r>
      <w:r w:rsidR="006D797E">
        <w:t xml:space="preserve"> </w:t>
      </w:r>
      <w:r>
        <w:t xml:space="preserve">: </w:t>
      </w:r>
      <w:r w:rsidR="00AB5177">
        <w:t>_______________________</w:t>
      </w:r>
      <w:r w:rsidR="00D836C8">
        <w:t>_____</w:t>
      </w:r>
      <w:r w:rsidR="00AB5177">
        <w:t>____</w:t>
      </w:r>
      <w:r w:rsidR="006D797E">
        <w:t>_____</w:t>
      </w:r>
      <w:r>
        <w:t>PRENOM : ____</w:t>
      </w:r>
      <w:r w:rsidR="00AB5177">
        <w:t>__</w:t>
      </w:r>
      <w:r>
        <w:t>___</w:t>
      </w:r>
      <w:r w:rsidR="00D836C8">
        <w:t>_</w:t>
      </w:r>
      <w:r>
        <w:t>_______________ M</w:t>
      </w:r>
      <w:r>
        <w:rPr>
          <w:rFonts w:eastAsia="Times New Roman"/>
        </w:rPr>
        <w:t></w:t>
      </w:r>
      <w:r>
        <w:rPr>
          <w:rFonts w:cs="Tahoma"/>
        </w:rPr>
        <w:t xml:space="preserve"> F</w:t>
      </w:r>
      <w:r>
        <w:rPr>
          <w:rFonts w:eastAsia="Times New Roman"/>
        </w:rPr>
        <w:t></w:t>
      </w:r>
    </w:p>
    <w:p w14:paraId="2176A498" w14:textId="77777777" w:rsidR="006A205A" w:rsidRPr="00FB7196" w:rsidRDefault="00D51A51" w:rsidP="00FB7196">
      <w:pPr>
        <w:spacing w:line="360" w:lineRule="auto"/>
        <w:rPr>
          <w:rFonts w:eastAsia="Times New Roman"/>
        </w:rPr>
      </w:pPr>
      <w:r>
        <w:rPr>
          <w:rFonts w:eastAsia="Times New Roman"/>
        </w:rPr>
        <w:t xml:space="preserve">NOM du représentant légal (si différent de celui de l’enfant) : </w:t>
      </w:r>
      <w:r w:rsidR="006D797E">
        <w:rPr>
          <w:rFonts w:eastAsia="Times New Roman"/>
        </w:rPr>
        <w:t>_____</w:t>
      </w:r>
      <w:r>
        <w:rPr>
          <w:rFonts w:eastAsia="Times New Roman"/>
        </w:rPr>
        <w:t>________________________</w:t>
      </w:r>
      <w:r w:rsidR="00D836C8">
        <w:rPr>
          <w:rFonts w:eastAsia="Times New Roman"/>
        </w:rPr>
        <w:t>______</w:t>
      </w:r>
    </w:p>
    <w:p w14:paraId="5F951330" w14:textId="77777777" w:rsidR="006A205A" w:rsidRDefault="006A205A" w:rsidP="00FB7196">
      <w:pPr>
        <w:spacing w:line="360" w:lineRule="auto"/>
        <w:rPr>
          <w:rFonts w:cs="Tahoma"/>
        </w:rPr>
      </w:pPr>
      <w:r>
        <w:rPr>
          <w:rFonts w:cs="Tahoma"/>
        </w:rPr>
        <w:t xml:space="preserve">Date </w:t>
      </w:r>
      <w:r w:rsidR="0084462A">
        <w:rPr>
          <w:rFonts w:cs="Tahoma"/>
        </w:rPr>
        <w:t>de Naissance</w:t>
      </w:r>
      <w:r>
        <w:rPr>
          <w:rFonts w:cs="Tahoma"/>
        </w:rPr>
        <w:t xml:space="preserve"> : ________________</w:t>
      </w:r>
      <w:r w:rsidR="0047418B">
        <w:rPr>
          <w:rFonts w:cs="Tahoma"/>
        </w:rPr>
        <w:t>______</w:t>
      </w:r>
      <w:r w:rsidR="005B5432">
        <w:rPr>
          <w:rFonts w:cs="Tahoma"/>
        </w:rPr>
        <w:t>__</w:t>
      </w:r>
      <w:r w:rsidR="0047418B">
        <w:rPr>
          <w:rFonts w:cs="Tahoma"/>
        </w:rPr>
        <w:t>_</w:t>
      </w:r>
      <w:r w:rsidR="002C1C28">
        <w:rPr>
          <w:rFonts w:cs="Tahoma"/>
        </w:rPr>
        <w:t xml:space="preserve"> Date du certificat médical : _________________</w:t>
      </w:r>
      <w:r w:rsidR="005B5432">
        <w:rPr>
          <w:rFonts w:cs="Tahoma"/>
        </w:rPr>
        <w:t>____</w:t>
      </w:r>
    </w:p>
    <w:p w14:paraId="750E0C93" w14:textId="77777777" w:rsidR="006A205A" w:rsidRPr="00FB7196" w:rsidRDefault="006A205A" w:rsidP="00FB7196">
      <w:pPr>
        <w:spacing w:line="360" w:lineRule="auto"/>
        <w:rPr>
          <w:rFonts w:cs="Tahoma"/>
        </w:rPr>
      </w:pPr>
      <w:r>
        <w:rPr>
          <w:rFonts w:cs="Tahoma"/>
        </w:rPr>
        <w:t>Adresse : ___________________________________________</w:t>
      </w:r>
      <w:r w:rsidR="006D797E">
        <w:rPr>
          <w:rFonts w:cs="Tahoma"/>
        </w:rPr>
        <w:t>_____</w:t>
      </w:r>
      <w:r>
        <w:rPr>
          <w:rFonts w:cs="Tahoma"/>
        </w:rPr>
        <w:t>_________________</w:t>
      </w:r>
      <w:r w:rsidR="005B5432">
        <w:rPr>
          <w:rFonts w:cs="Tahoma"/>
        </w:rPr>
        <w:t>______</w:t>
      </w:r>
      <w:r w:rsidR="00D51A51">
        <w:rPr>
          <w:rFonts w:cs="Tahoma"/>
        </w:rPr>
        <w:t>______</w:t>
      </w:r>
    </w:p>
    <w:p w14:paraId="37055213" w14:textId="77777777" w:rsidR="006A205A" w:rsidRPr="00FB7196" w:rsidRDefault="006A205A" w:rsidP="00FB7196">
      <w:pPr>
        <w:spacing w:line="360" w:lineRule="auto"/>
        <w:rPr>
          <w:rFonts w:cs="Tahoma"/>
        </w:rPr>
      </w:pPr>
      <w:r>
        <w:rPr>
          <w:rFonts w:cs="Tahoma"/>
        </w:rPr>
        <w:t>Code postal : _________________</w:t>
      </w:r>
      <w:r w:rsidR="005B5432">
        <w:rPr>
          <w:rFonts w:cs="Tahoma"/>
        </w:rPr>
        <w:t>___</w:t>
      </w:r>
      <w:r>
        <w:rPr>
          <w:rFonts w:cs="Tahoma"/>
        </w:rPr>
        <w:t>_ Ville : _________________</w:t>
      </w:r>
      <w:r w:rsidR="006D797E">
        <w:rPr>
          <w:rFonts w:cs="Tahoma"/>
        </w:rPr>
        <w:t>_____</w:t>
      </w:r>
      <w:r>
        <w:rPr>
          <w:rFonts w:cs="Tahoma"/>
        </w:rPr>
        <w:t>_____</w:t>
      </w:r>
      <w:r w:rsidR="005B5432">
        <w:rPr>
          <w:rFonts w:cs="Tahoma"/>
        </w:rPr>
        <w:t>___</w:t>
      </w:r>
      <w:r>
        <w:rPr>
          <w:rFonts w:cs="Tahoma"/>
        </w:rPr>
        <w:t>____________</w:t>
      </w:r>
      <w:r w:rsidR="00D51A51">
        <w:rPr>
          <w:rFonts w:cs="Tahoma"/>
        </w:rPr>
        <w:t>_____</w:t>
      </w:r>
    </w:p>
    <w:p w14:paraId="0EE44608" w14:textId="5E9442DC" w:rsidR="005B5432" w:rsidRPr="00D514F1" w:rsidRDefault="00CF7D4A" w:rsidP="006A2BD9">
      <w:pPr>
        <w:contextualSpacing/>
        <w:rPr>
          <w:rFonts w:cs="Tahoma"/>
        </w:rPr>
      </w:pPr>
      <w:r>
        <w:rPr>
          <w:rFonts w:cs="Tahoma"/>
        </w:rPr>
        <w:t>N° tel : judoka : ___________</w:t>
      </w:r>
      <w:r w:rsidR="008D7238">
        <w:rPr>
          <w:rFonts w:cs="Tahoma"/>
        </w:rPr>
        <w:t>_</w:t>
      </w:r>
      <w:r>
        <w:rPr>
          <w:rFonts w:cs="Tahoma"/>
        </w:rPr>
        <w:t>______</w:t>
      </w:r>
      <w:r w:rsidR="00D51A51">
        <w:rPr>
          <w:rFonts w:cs="Tahoma"/>
        </w:rPr>
        <w:t xml:space="preserve"> mère :</w:t>
      </w:r>
      <w:r w:rsidR="00713609">
        <w:rPr>
          <w:rFonts w:cs="Tahoma"/>
        </w:rPr>
        <w:t xml:space="preserve"> ___</w:t>
      </w:r>
      <w:r w:rsidR="008D7238">
        <w:rPr>
          <w:rFonts w:cs="Tahoma"/>
        </w:rPr>
        <w:t>_</w:t>
      </w:r>
      <w:r w:rsidR="00713609">
        <w:rPr>
          <w:rFonts w:cs="Tahoma"/>
        </w:rPr>
        <w:t>_________________</w:t>
      </w:r>
      <w:r>
        <w:rPr>
          <w:rFonts w:cs="Tahoma"/>
        </w:rPr>
        <w:t xml:space="preserve">  </w:t>
      </w:r>
      <w:r w:rsidR="00D51A51">
        <w:rPr>
          <w:rFonts w:cs="Tahoma"/>
        </w:rPr>
        <w:t>père ________________</w:t>
      </w:r>
      <w:r w:rsidR="00AB5177">
        <w:rPr>
          <w:rFonts w:cs="Tahoma"/>
        </w:rPr>
        <w:t>______</w:t>
      </w:r>
      <w:r w:rsidR="008D7238">
        <w:rPr>
          <w:rFonts w:cs="Tahoma"/>
        </w:rPr>
        <w:t>_</w:t>
      </w:r>
      <w:r w:rsidR="00713609">
        <w:rPr>
          <w:rFonts w:cs="Tahoma"/>
        </w:rPr>
        <w:t>_</w:t>
      </w:r>
      <w:r w:rsidR="008D7238">
        <w:rPr>
          <w:rFonts w:cs="Tahoma"/>
        </w:rPr>
        <w:t xml:space="preserve">  mail </w:t>
      </w:r>
      <w:r w:rsidR="00D514F1">
        <w:rPr>
          <w:rFonts w:cs="Tahoma"/>
        </w:rPr>
        <w:t>n° 1</w:t>
      </w:r>
      <w:r w:rsidR="006A205A">
        <w:rPr>
          <w:rFonts w:cs="Tahoma"/>
        </w:rPr>
        <w:t xml:space="preserve"> _____</w:t>
      </w:r>
      <w:r w:rsidR="00D514F1">
        <w:rPr>
          <w:rFonts w:cs="Tahoma"/>
        </w:rPr>
        <w:t>_____</w:t>
      </w:r>
      <w:r w:rsidR="006A205A">
        <w:rPr>
          <w:rFonts w:cs="Tahoma"/>
        </w:rPr>
        <w:t>___________________</w:t>
      </w:r>
      <w:r w:rsidR="006D797E">
        <w:rPr>
          <w:rFonts w:cs="Tahoma"/>
        </w:rPr>
        <w:t>_____</w:t>
      </w:r>
      <w:r w:rsidR="00D514F1">
        <w:rPr>
          <w:rFonts w:cs="Tahoma"/>
        </w:rPr>
        <w:t>___ mail n° 2</w:t>
      </w:r>
      <w:r w:rsidR="005B5432">
        <w:rPr>
          <w:rFonts w:cs="Tahoma"/>
        </w:rPr>
        <w:t>__</w:t>
      </w:r>
      <w:r w:rsidR="00D514F1">
        <w:rPr>
          <w:rFonts w:cs="Tahoma"/>
        </w:rPr>
        <w:t>__________________________________  (</w:t>
      </w:r>
      <w:r w:rsidR="006772CA" w:rsidRPr="006D797E">
        <w:rPr>
          <w:rFonts w:cs="Tahoma"/>
          <w:b/>
          <w:sz w:val="20"/>
          <w:szCs w:val="20"/>
          <w:u w:val="single"/>
        </w:rPr>
        <w:t>IMPORTANT :</w:t>
      </w:r>
      <w:r w:rsidR="006D797E">
        <w:rPr>
          <w:rFonts w:cs="Tahoma"/>
          <w:b/>
          <w:sz w:val="20"/>
          <w:szCs w:val="20"/>
          <w:u w:val="single"/>
        </w:rPr>
        <w:t xml:space="preserve"> </w:t>
      </w:r>
      <w:r w:rsidR="004809D6" w:rsidRPr="006D797E">
        <w:rPr>
          <w:rFonts w:cs="Tahoma"/>
          <w:b/>
          <w:sz w:val="20"/>
          <w:szCs w:val="20"/>
          <w:u w:val="single"/>
        </w:rPr>
        <w:t>toutes les infos du club : cours, compétitions</w:t>
      </w:r>
      <w:r w:rsidR="00513F8E">
        <w:rPr>
          <w:rFonts w:cs="Tahoma"/>
          <w:b/>
          <w:sz w:val="20"/>
          <w:szCs w:val="20"/>
          <w:u w:val="single"/>
        </w:rPr>
        <w:t xml:space="preserve">, convocations, </w:t>
      </w:r>
      <w:r w:rsidR="004809D6" w:rsidRPr="006D797E">
        <w:rPr>
          <w:rFonts w:cs="Tahoma"/>
          <w:b/>
          <w:sz w:val="20"/>
          <w:szCs w:val="20"/>
          <w:u w:val="single"/>
        </w:rPr>
        <w:t xml:space="preserve"> etc…) sont envoyées par e-mail</w:t>
      </w:r>
      <w:r w:rsidR="00FB4EE0">
        <w:rPr>
          <w:rFonts w:cs="Tahoma"/>
          <w:b/>
          <w:sz w:val="20"/>
          <w:szCs w:val="20"/>
          <w:u w:val="single"/>
        </w:rPr>
        <w:t xml:space="preserve"> – pensez aussi à vérifier vos spam !</w:t>
      </w:r>
      <w:r w:rsidR="00D514F1">
        <w:rPr>
          <w:rFonts w:cs="Tahoma"/>
          <w:b/>
          <w:sz w:val="20"/>
          <w:szCs w:val="20"/>
          <w:u w:val="single"/>
        </w:rPr>
        <w:t>- Une adresse mail est suffisante mais au besoin vous pouvez en ajouter une 2°</w:t>
      </w:r>
    </w:p>
    <w:p w14:paraId="4E9462E0" w14:textId="55F526E3" w:rsidR="006A2BD9" w:rsidRDefault="006A2BD9" w:rsidP="005B5432">
      <w:pPr>
        <w:spacing w:line="360" w:lineRule="auto"/>
        <w:rPr>
          <w:rFonts w:cs="Tahoma"/>
        </w:rPr>
      </w:pPr>
      <w:r>
        <w:rPr>
          <w:rFonts w:cs="Tahoma"/>
        </w:rPr>
        <w:t xml:space="preserve">TAILLE en T. </w:t>
      </w:r>
      <w:proofErr w:type="spellStart"/>
      <w:r>
        <w:rPr>
          <w:rFonts w:cs="Tahoma"/>
        </w:rPr>
        <w:t>Shirt</w:t>
      </w:r>
      <w:proofErr w:type="spellEnd"/>
      <w:r>
        <w:rPr>
          <w:rFonts w:cs="Tahoma"/>
        </w:rPr>
        <w:t xml:space="preserve"> : (pour les personne qui l’on commandé avec la cotisation : </w:t>
      </w:r>
    </w:p>
    <w:p w14:paraId="665F6012" w14:textId="212CCBD5" w:rsidR="006A205A" w:rsidRPr="007F34FC" w:rsidRDefault="00D51A51" w:rsidP="005B5432">
      <w:pPr>
        <w:spacing w:line="360" w:lineRule="auto"/>
        <w:rPr>
          <w:rFonts w:cs="Tahoma"/>
          <w:b/>
          <w:sz w:val="16"/>
          <w:szCs w:val="16"/>
        </w:rPr>
      </w:pPr>
      <w:r w:rsidRPr="007F34FC">
        <w:rPr>
          <w:rFonts w:cs="Tahoma"/>
        </w:rPr>
        <w:tab/>
      </w:r>
    </w:p>
    <w:p w14:paraId="73F57119" w14:textId="3F290CDC" w:rsidR="006A205A" w:rsidRDefault="005B5432">
      <w:pPr>
        <w:rPr>
          <w:rFonts w:eastAsia="Times New Roman"/>
        </w:rPr>
      </w:pPr>
      <w:r w:rsidRPr="0084462A">
        <w:rPr>
          <w:rFonts w:eastAsia="Times New Roman"/>
          <w:noProof/>
        </w:rPr>
        <mc:AlternateContent>
          <mc:Choice Requires="wps">
            <w:drawing>
              <wp:anchor distT="0" distB="0" distL="114300" distR="114300" simplePos="0" relativeHeight="251661312" behindDoc="0" locked="0" layoutInCell="1" allowOverlap="1" wp14:anchorId="55EFA878" wp14:editId="661EF748">
                <wp:simplePos x="0" y="0"/>
                <wp:positionH relativeFrom="column">
                  <wp:posOffset>2781300</wp:posOffset>
                </wp:positionH>
                <wp:positionV relativeFrom="paragraph">
                  <wp:posOffset>7620</wp:posOffset>
                </wp:positionV>
                <wp:extent cx="129540" cy="129540"/>
                <wp:effectExtent l="0" t="0" r="22860" b="22860"/>
                <wp:wrapNone/>
                <wp:docPr id="6" name="Rectangle à coins arrondis 6"/>
                <wp:cNvGraphicFramePr/>
                <a:graphic xmlns:a="http://schemas.openxmlformats.org/drawingml/2006/main">
                  <a:graphicData uri="http://schemas.microsoft.com/office/word/2010/wordprocessingShape">
                    <wps:wsp>
                      <wps:cNvSpPr/>
                      <wps:spPr>
                        <a:xfrm>
                          <a:off x="0" y="0"/>
                          <a:ext cx="129540" cy="12954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2523DB" id="Rectangle à coins arrondis 6" o:spid="_x0000_s1026" style="position:absolute;margin-left:219pt;margin-top:.6pt;width:10.2pt;height:10.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v1eQIAAOgEAAAOAAAAZHJzL2Uyb0RvYy54bWysVM1OGzEQvlfqO1i+l02iQGHFBqVEqSoh&#10;iAoV54nX+yN5Pe7YyYY+Td+lL9axd4GI9lQ1B2fG8//5m728OnRG7DX5Fm0hpycTKbRVWLa2LuS3&#10;h/WHcyl8AFuCQasL+aS9vFq8f3fZu1zPsEFTahKcxPq8d4VsQnB5lnnV6A78CTpt2VghdRBYpTor&#10;CXrO3plsNpmcZT1S6QiV9p5vV4NRLlL+qtIq3FWV10GYQnJvIZ2Uzm08s8Ul5DWBa1o1tgH/0EUH&#10;reWiL6lWEEDsqP0jVdcqQo9VOFHYZVhVrdJpBp5mOnkzzX0DTqdZGBzvXmDy/y+tut1vSLRlIc+k&#10;sNDxE31l0MDWRotfP4XC1noBRGjL1ouzCFjvfM5x925Do+ZZjNMfKuriP88lDgnkpxeQ9SEIxZfT&#10;2cXpnJ9CsWmUOUv2GuzIh88aOxGFQhLubBl7SvjC/saHwf/ZLxa0uG6N4XvIjRV9IWdcIxYB5lRl&#10;ILDYOZ7S21oKMDWTVQVKKT2atozhMdpTvb02JPbAhJmvz6efVoNTA6Uebk8n/Is4cM+j+yAf54nN&#10;rcA3Q0gqMYYYG+voxM1xlgjoAGGUtlg+8ZsQDmT1Tq1bznYDPmyAmJ08F29cuOOjMsjD4ihJ0SD9&#10;+Nt99GfSsFWKntnOQHzfAWkpzBfLdLqYzuObhKTMTz/OWKFjy/bYYnfdNTI+U95tp5IY/YN5FivC&#10;7pEXcxmrsgms4toD5KNyHYYt5NVWerlMbrwSDsKNvXcqJo84RRwfDo9AbqRDYB7d4vNmQP6GEINv&#10;jLS43AWs2sSWV1z5qaLC65QebVz9uK/HevJ6/UAtfgMAAP//AwBQSwMEFAAGAAgAAAAhAK867Hvf&#10;AAAACAEAAA8AAABkcnMvZG93bnJldi54bWxMj9FKw0AQRd8F/2EZwTe7aRprSLMpIgqiQmvaD5hm&#10;1yQ0Oxuy2yT+veOTPg5nuPfcfDvbToxm8K0jBctFBMJQ5XRLtYLj4eUuBeEDksbOkVHwbTxsi+ur&#10;HDPtJvo0YxlqwSHkM1TQhNBnUvqqMRb9wvWGmH25wWLgc6ilHnDicNvJOIrW0mJL3NBgb54aU53L&#10;i1Xwujq/f0zj7k16bJ/79GG/Kw97pW5v5scNiGDm8PcMv/qsDgU7ndyFtBedgmSV8pbAIAbBPLlP&#10;ExAnBfFyDbLI5f8BxQ8AAAD//wMAUEsBAi0AFAAGAAgAAAAhALaDOJL+AAAA4QEAABMAAAAAAAAA&#10;AAAAAAAAAAAAAFtDb250ZW50X1R5cGVzXS54bWxQSwECLQAUAAYACAAAACEAOP0h/9YAAACUAQAA&#10;CwAAAAAAAAAAAAAAAAAvAQAAX3JlbHMvLnJlbHNQSwECLQAUAAYACAAAACEACr4b9XkCAADoBAAA&#10;DgAAAAAAAAAAAAAAAAAuAgAAZHJzL2Uyb0RvYy54bWxQSwECLQAUAAYACAAAACEArzrse98AAAAI&#10;AQAADwAAAAAAAAAAAAAAAADTBAAAZHJzL2Rvd25yZXYueG1sUEsFBgAAAAAEAAQA8wAAAN8FAAAA&#10;AA==&#10;" filled="f" strokecolor="#385d8a" strokeweight="2pt"/>
            </w:pict>
          </mc:Fallback>
        </mc:AlternateContent>
      </w:r>
      <w:r w:rsidRPr="0084462A">
        <w:rPr>
          <w:rFonts w:eastAsia="Times New Roman"/>
          <w:noProof/>
        </w:rPr>
        <mc:AlternateContent>
          <mc:Choice Requires="wps">
            <w:drawing>
              <wp:anchor distT="0" distB="0" distL="114300" distR="114300" simplePos="0" relativeHeight="251659264" behindDoc="0" locked="0" layoutInCell="1" allowOverlap="1" wp14:anchorId="4D017061" wp14:editId="4B41104E">
                <wp:simplePos x="0" y="0"/>
                <wp:positionH relativeFrom="column">
                  <wp:posOffset>64770</wp:posOffset>
                </wp:positionH>
                <wp:positionV relativeFrom="paragraph">
                  <wp:posOffset>8890</wp:posOffset>
                </wp:positionV>
                <wp:extent cx="129540" cy="129540"/>
                <wp:effectExtent l="0" t="0" r="22860" b="22860"/>
                <wp:wrapNone/>
                <wp:docPr id="5" name="Rectangle à coins arrondis 5"/>
                <wp:cNvGraphicFramePr/>
                <a:graphic xmlns:a="http://schemas.openxmlformats.org/drawingml/2006/main">
                  <a:graphicData uri="http://schemas.microsoft.com/office/word/2010/wordprocessingShape">
                    <wps:wsp>
                      <wps:cNvSpPr/>
                      <wps:spPr>
                        <a:xfrm>
                          <a:off x="0" y="0"/>
                          <a:ext cx="129540" cy="1295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971CCD" id="Rectangle à coins arrondis 5" o:spid="_x0000_s1026" style="position:absolute;margin-left:5.1pt;margin-top:.7pt;width:10.2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ZSiAIAAFoFAAAOAAAAZHJzL2Uyb0RvYy54bWysVFFPGzEMfp+0/xDlfVxb0W1UXFEFYpqE&#10;GAImnkMu6UVK4sxJe+1+zf7L/tic3PVAgPYwrQ+pHduf7e/snJ7tnGVbhdGAr/n0aMKZ8hIa49c1&#10;/35/+eEzZzEJ3wgLXtV8ryI/W75/d9qFhZpBC7ZRyAjEx0UXat6mFBZVFWWrnIhHEJQnowZ0IpGK&#10;66pB0RG6s9VsMvlYdYBNQJAqRrq96I18WfC1VjJ90zqqxGzNqbZUTiznYz6r5alYrFGE1sihDPEP&#10;VThhPCUdoS5EEmyD5hWUMxIhgk5HElwFWhupSg/UzXTyopu7VgRVeiFyYhhpiv8PVl5vb5CZpuZz&#10;zrxw9IluiTTh11ax37+YBOMjE4jgGxPZPBPWhbiguLtwg4MWSczd7zS6/E99sV0heT+SrHaJSbqc&#10;zk7mx/QpJJkGmVCqp+CAMX1R4FgWao6w8U2uqfArtlcx9f4Hv5zQw6WxNt/n4vpyipT2VmUH62+V&#10;pj6pgFkBKhOmzi2yraDZEFIqn6a9qRWN6q/nE/rlnqm+MaJoBTAja0o8Yg8AeXpfY/cwg38OVWVA&#10;x+DJ3wrrg8eIkhl8GoOd8YBvAVjqasjc+x9I6qnJLD1Cs6cpQOjXIwZ5aYj7KxHTjUDaB/pctOPp&#10;Gx3aQldzGCTOWsCfb91nfxpTsnLW0X7VPP7YCFSc2a+eBvhkepynIBXleP5pRgo+tzw+t/iNOwf6&#10;TFN6TYIsYvZP9iBqBPdAT8EqZyWT8JJy11wmPCjnqd97ekykWq2KGy1hEOnK3wWZwTOreazudw8C&#10;wzCAiSb3Gg67KBYvRrD3zZEeVpsE2pT5fOJ14JsWuAzO8NjkF+K5XryensTlHwAAAP//AwBQSwME&#10;FAAGAAgAAAAhAC38IErbAAAABgEAAA8AAABkcnMvZG93bnJldi54bWxMjsFOwzAQRO9I/IO1SFwQ&#10;tZOWqg1xKkBCghsN/QA33iZR43Ww3Tb8PcsJTqPRjGZeuZncIM4YYu9JQzZTIJAab3tqNew+X+9X&#10;IGIyZM3gCTV8Y4RNdX1VmsL6C23xXKdW8AjFwmjoUhoLKWPToTNx5kckzg4+OJPYhlbaYC487gaZ&#10;K7WUzvTED50Z8aXD5lifnIaQvR3mX7QI6/zjQR7f3fbO1s9a395MT48gEk7prwy/+IwOFTPt/Yls&#10;FAN7lXOTdQGC47lagthryLMVyKqU//GrHwAAAP//AwBQSwECLQAUAAYACAAAACEAtoM4kv4AAADh&#10;AQAAEwAAAAAAAAAAAAAAAAAAAAAAW0NvbnRlbnRfVHlwZXNdLnhtbFBLAQItABQABgAIAAAAIQA4&#10;/SH/1gAAAJQBAAALAAAAAAAAAAAAAAAAAC8BAABfcmVscy8ucmVsc1BLAQItABQABgAIAAAAIQBW&#10;G9ZSiAIAAFoFAAAOAAAAAAAAAAAAAAAAAC4CAABkcnMvZTJvRG9jLnhtbFBLAQItABQABgAIAAAA&#10;IQAt/CBK2wAAAAYBAAAPAAAAAAAAAAAAAAAAAOIEAABkcnMvZG93bnJldi54bWxQSwUGAAAAAAQA&#10;BADzAAAA6gUAAAAA&#10;" filled="f" strokecolor="#243f60 [1604]" strokeweight="2pt"/>
            </w:pict>
          </mc:Fallback>
        </mc:AlternateContent>
      </w:r>
      <w:r w:rsidR="0084462A" w:rsidRPr="007F34FC">
        <w:rPr>
          <w:rFonts w:eastAsia="Times New Roman"/>
        </w:rPr>
        <w:t xml:space="preserve">   </w:t>
      </w:r>
      <w:r w:rsidRPr="007F34FC">
        <w:rPr>
          <w:rFonts w:eastAsia="Times New Roman"/>
        </w:rPr>
        <w:t xml:space="preserve">     </w:t>
      </w:r>
      <w:r w:rsidR="0084462A">
        <w:rPr>
          <w:rFonts w:eastAsia="Times New Roman"/>
        </w:rPr>
        <w:t xml:space="preserve">débutant </w:t>
      </w:r>
      <w:r>
        <w:rPr>
          <w:rFonts w:eastAsia="Times New Roman"/>
        </w:rPr>
        <w:t>(n’a jamais pratiqu</w:t>
      </w:r>
      <w:r w:rsidR="00B26019">
        <w:rPr>
          <w:rFonts w:eastAsia="Times New Roman"/>
        </w:rPr>
        <w:t>é</w:t>
      </w:r>
      <w:r>
        <w:rPr>
          <w:rFonts w:eastAsia="Times New Roman"/>
        </w:rPr>
        <w:t xml:space="preserve"> le judo)</w:t>
      </w:r>
      <w:r w:rsidR="0084462A">
        <w:rPr>
          <w:rFonts w:eastAsia="Times New Roman"/>
        </w:rPr>
        <w:t xml:space="preserve"> </w:t>
      </w:r>
      <w:r w:rsidR="0084462A">
        <w:rPr>
          <w:rFonts w:eastAsia="Times New Roman"/>
        </w:rPr>
        <w:tab/>
      </w:r>
      <w:r>
        <w:rPr>
          <w:rFonts w:eastAsia="Times New Roman"/>
        </w:rPr>
        <w:t xml:space="preserve">    </w:t>
      </w:r>
      <w:r w:rsidR="0084462A">
        <w:rPr>
          <w:rFonts w:eastAsia="Times New Roman"/>
        </w:rPr>
        <w:t xml:space="preserve">   confirmé : </w:t>
      </w:r>
      <w:r w:rsidR="006772CA">
        <w:rPr>
          <w:rFonts w:eastAsia="Times New Roman"/>
        </w:rPr>
        <w:t xml:space="preserve">Couleur de la ceinture </w:t>
      </w:r>
      <w:r w:rsidR="0084462A">
        <w:rPr>
          <w:rFonts w:eastAsia="Times New Roman"/>
        </w:rPr>
        <w:t>: _______________</w:t>
      </w:r>
      <w:r w:rsidR="00774CFC">
        <w:rPr>
          <w:rFonts w:eastAsia="Times New Roman"/>
        </w:rPr>
        <w:t>_____</w:t>
      </w:r>
    </w:p>
    <w:p w14:paraId="2A00AEC4" w14:textId="77777777" w:rsidR="00F05B44" w:rsidRDefault="00F05B44">
      <w:pPr>
        <w:rPr>
          <w:rFonts w:eastAsia="Times New Roman"/>
        </w:rPr>
      </w:pPr>
    </w:p>
    <w:p w14:paraId="6EC83B06" w14:textId="1961960F" w:rsidR="004C2C7C" w:rsidRPr="001C3F8C" w:rsidRDefault="00F05B44" w:rsidP="001C3F8C">
      <w:pPr>
        <w:pBdr>
          <w:top w:val="single" w:sz="4" w:space="1" w:color="auto"/>
          <w:left w:val="single" w:sz="4" w:space="4" w:color="auto"/>
          <w:bottom w:val="single" w:sz="4" w:space="1" w:color="auto"/>
          <w:right w:val="single" w:sz="4" w:space="4" w:color="auto"/>
        </w:pBdr>
        <w:spacing w:line="360" w:lineRule="auto"/>
        <w:jc w:val="center"/>
        <w:rPr>
          <w:rFonts w:ascii="Comic Sans MS" w:hAnsi="Comic Sans MS"/>
          <w:b/>
          <w:sz w:val="18"/>
          <w:szCs w:val="18"/>
          <w:u w:val="single"/>
        </w:rPr>
      </w:pPr>
      <w:r w:rsidRPr="00BE4791">
        <w:rPr>
          <w:rFonts w:ascii="Comic Sans MS" w:hAnsi="Comic Sans MS"/>
          <w:b/>
          <w:sz w:val="18"/>
          <w:szCs w:val="18"/>
          <w:u w:val="single"/>
        </w:rPr>
        <w:t>REGLEMENT INTERIEUR</w:t>
      </w:r>
    </w:p>
    <w:p w14:paraId="128D4E1E" w14:textId="5620245D" w:rsidR="00F05B44" w:rsidRPr="00C80B8D" w:rsidRDefault="00F05B44" w:rsidP="006D797E">
      <w:pPr>
        <w:pBdr>
          <w:top w:val="single" w:sz="4" w:space="1" w:color="auto"/>
          <w:left w:val="single" w:sz="4" w:space="4" w:color="auto"/>
          <w:bottom w:val="single" w:sz="4" w:space="1" w:color="auto"/>
          <w:right w:val="single" w:sz="4" w:space="4" w:color="auto"/>
        </w:pBdr>
        <w:jc w:val="both"/>
        <w:rPr>
          <w:rFonts w:ascii="Goudy Old Style" w:hAnsi="Goudy Old Style"/>
          <w:sz w:val="16"/>
          <w:szCs w:val="16"/>
        </w:rPr>
      </w:pPr>
      <w:r w:rsidRPr="00C80B8D">
        <w:rPr>
          <w:rFonts w:ascii="Goudy Old Style" w:hAnsi="Goudy Old Style"/>
          <w:sz w:val="16"/>
          <w:szCs w:val="16"/>
        </w:rPr>
        <w:t xml:space="preserve">Afin de ne pas perturber les cours, il est demandé aux parents ou accompagnateurs </w:t>
      </w:r>
      <w:r w:rsidR="006D797E" w:rsidRPr="00C80B8D">
        <w:rPr>
          <w:rFonts w:ascii="Goudy Old Style" w:hAnsi="Goudy Old Style"/>
          <w:sz w:val="16"/>
          <w:szCs w:val="16"/>
        </w:rPr>
        <w:t>de</w:t>
      </w:r>
      <w:r w:rsidRPr="00C80B8D">
        <w:rPr>
          <w:rFonts w:ascii="Goudy Old Style" w:hAnsi="Goudy Old Style"/>
          <w:sz w:val="16"/>
          <w:szCs w:val="16"/>
        </w:rPr>
        <w:t xml:space="preserve"> déposer leurs enfants que maximum 10 minutes avant le début de leur séance ; </w:t>
      </w:r>
      <w:r w:rsidRPr="00C80B8D">
        <w:rPr>
          <w:rFonts w:ascii="Comic Sans MS" w:hAnsi="Comic Sans MS"/>
          <w:b/>
          <w:sz w:val="16"/>
          <w:szCs w:val="16"/>
        </w:rPr>
        <w:t xml:space="preserve">les enfants devront </w:t>
      </w:r>
      <w:r w:rsidRPr="00C80B8D">
        <w:rPr>
          <w:rFonts w:ascii="Comic Sans MS" w:hAnsi="Comic Sans MS"/>
          <w:b/>
          <w:sz w:val="16"/>
          <w:szCs w:val="16"/>
          <w:u w:val="single"/>
        </w:rPr>
        <w:t>obligatoirement</w:t>
      </w:r>
      <w:r w:rsidRPr="00C80B8D">
        <w:rPr>
          <w:rFonts w:ascii="Comic Sans MS" w:hAnsi="Comic Sans MS"/>
          <w:b/>
          <w:sz w:val="16"/>
          <w:szCs w:val="16"/>
        </w:rPr>
        <w:t xml:space="preserve"> attendre calmement dans les</w:t>
      </w:r>
      <w:r w:rsidRPr="00C80B8D">
        <w:rPr>
          <w:rFonts w:ascii="Goudy Old Style" w:hAnsi="Goudy Old Style"/>
          <w:b/>
          <w:sz w:val="16"/>
          <w:szCs w:val="16"/>
        </w:rPr>
        <w:t xml:space="preserve"> </w:t>
      </w:r>
      <w:r w:rsidRPr="00C80B8D">
        <w:rPr>
          <w:rFonts w:ascii="Comic Sans MS" w:hAnsi="Comic Sans MS"/>
          <w:b/>
          <w:sz w:val="16"/>
          <w:szCs w:val="16"/>
        </w:rPr>
        <w:t xml:space="preserve">vestiaires </w:t>
      </w:r>
      <w:r w:rsidRPr="00C80B8D">
        <w:rPr>
          <w:rFonts w:ascii="Goudy Old Style" w:hAnsi="Goudy Old Style"/>
          <w:b/>
          <w:sz w:val="16"/>
          <w:szCs w:val="16"/>
        </w:rPr>
        <w:t xml:space="preserve"> le début de leur entraînement </w:t>
      </w:r>
      <w:r w:rsidRPr="00C80B8D">
        <w:rPr>
          <w:rFonts w:ascii="Goudy Old Style" w:hAnsi="Goudy Old Style"/>
          <w:sz w:val="16"/>
          <w:szCs w:val="16"/>
          <w:u w:val="single"/>
        </w:rPr>
        <w:t>et en aucun cas dans les tribunes ou autour du tatami</w:t>
      </w:r>
      <w:r w:rsidRPr="00C80B8D">
        <w:rPr>
          <w:rFonts w:ascii="Goudy Old Style" w:hAnsi="Goudy Old Style"/>
          <w:sz w:val="16"/>
          <w:szCs w:val="16"/>
        </w:rPr>
        <w:t xml:space="preserve">. Les parents ou accompagnateurs doivent venir chercher leur judoka à la fin de la séance, et au maximum 5 minutes avant la fin de celle-ci. Il est demandé aux parents ou accompagnateurs </w:t>
      </w:r>
      <w:r w:rsidRPr="00C80B8D">
        <w:rPr>
          <w:rFonts w:ascii="Comic Sans MS" w:hAnsi="Comic Sans MS"/>
          <w:b/>
          <w:sz w:val="16"/>
          <w:szCs w:val="16"/>
        </w:rPr>
        <w:t xml:space="preserve">de </w:t>
      </w:r>
      <w:r w:rsidRPr="00C80B8D">
        <w:rPr>
          <w:rFonts w:ascii="Comic Sans MS" w:hAnsi="Comic Sans MS"/>
          <w:b/>
          <w:sz w:val="16"/>
          <w:szCs w:val="16"/>
          <w:u w:val="single"/>
        </w:rPr>
        <w:t>respecter et faire respecter à leur judoka le</w:t>
      </w:r>
      <w:r w:rsidRPr="00C80B8D">
        <w:rPr>
          <w:rFonts w:ascii="Comic Sans MS" w:hAnsi="Comic Sans MS"/>
          <w:sz w:val="16"/>
          <w:szCs w:val="16"/>
          <w:u w:val="single"/>
        </w:rPr>
        <w:t xml:space="preserve"> </w:t>
      </w:r>
      <w:r w:rsidRPr="00C80B8D">
        <w:rPr>
          <w:rFonts w:ascii="Comic Sans MS" w:hAnsi="Comic Sans MS"/>
          <w:b/>
          <w:sz w:val="16"/>
          <w:szCs w:val="16"/>
          <w:u w:val="single"/>
        </w:rPr>
        <w:t>calme et le</w:t>
      </w:r>
      <w:r w:rsidRPr="00C80B8D">
        <w:rPr>
          <w:rFonts w:ascii="Goudy Old Style" w:hAnsi="Goudy Old Style"/>
          <w:b/>
          <w:sz w:val="16"/>
          <w:szCs w:val="16"/>
          <w:u w:val="single"/>
        </w:rPr>
        <w:t xml:space="preserve"> </w:t>
      </w:r>
      <w:r w:rsidRPr="00C80B8D">
        <w:rPr>
          <w:rFonts w:ascii="Comic Sans MS" w:hAnsi="Comic Sans MS"/>
          <w:b/>
          <w:sz w:val="16"/>
          <w:szCs w:val="16"/>
          <w:u w:val="single"/>
        </w:rPr>
        <w:t>silence lors de leur arrivée ou départ du dojo</w:t>
      </w:r>
      <w:r w:rsidRPr="00C80B8D">
        <w:rPr>
          <w:rFonts w:ascii="Goudy Old Style" w:hAnsi="Goudy Old Style"/>
          <w:b/>
          <w:sz w:val="16"/>
          <w:szCs w:val="16"/>
        </w:rPr>
        <w:t>,</w:t>
      </w:r>
      <w:r w:rsidRPr="00C80B8D">
        <w:rPr>
          <w:rFonts w:ascii="Goudy Old Style" w:hAnsi="Goudy Old Style"/>
          <w:sz w:val="16"/>
          <w:szCs w:val="16"/>
        </w:rPr>
        <w:t xml:space="preserve"> afin de ne pa</w:t>
      </w:r>
      <w:r w:rsidR="00FC23C2" w:rsidRPr="00C80B8D">
        <w:rPr>
          <w:rFonts w:ascii="Goudy Old Style" w:hAnsi="Goudy Old Style"/>
          <w:sz w:val="16"/>
          <w:szCs w:val="16"/>
        </w:rPr>
        <w:t xml:space="preserve">s perturber le </w:t>
      </w:r>
      <w:r w:rsidRPr="00C80B8D">
        <w:rPr>
          <w:rFonts w:ascii="Goudy Old Style" w:hAnsi="Goudy Old Style"/>
          <w:sz w:val="16"/>
          <w:szCs w:val="16"/>
        </w:rPr>
        <w:t xml:space="preserve">cours. Il n’est pas autorisé aux parents ou accompagnateurs de </w:t>
      </w:r>
      <w:r w:rsidRPr="00C80B8D">
        <w:rPr>
          <w:rFonts w:ascii="Comic Sans MS" w:hAnsi="Comic Sans MS"/>
          <w:b/>
          <w:sz w:val="16"/>
          <w:szCs w:val="16"/>
          <w:u w:val="single"/>
        </w:rPr>
        <w:t>rester pour assister</w:t>
      </w:r>
      <w:r w:rsidRPr="00C80B8D">
        <w:rPr>
          <w:rFonts w:ascii="Comic Sans MS" w:hAnsi="Comic Sans MS"/>
          <w:sz w:val="16"/>
          <w:szCs w:val="16"/>
        </w:rPr>
        <w:t xml:space="preserve"> </w:t>
      </w:r>
      <w:r w:rsidRPr="00C80B8D">
        <w:rPr>
          <w:rFonts w:ascii="Comic Sans MS" w:hAnsi="Comic Sans MS"/>
          <w:b/>
          <w:sz w:val="16"/>
          <w:szCs w:val="16"/>
          <w:u w:val="single"/>
        </w:rPr>
        <w:t>aux entraînements pour toutes les catégories d’âges</w:t>
      </w:r>
      <w:r w:rsidRPr="00C80B8D">
        <w:rPr>
          <w:rFonts w:ascii="Goudy Old Style" w:hAnsi="Goudy Old Style"/>
          <w:sz w:val="16"/>
          <w:szCs w:val="16"/>
          <w:u w:val="single"/>
        </w:rPr>
        <w:t>,</w:t>
      </w:r>
      <w:r w:rsidRPr="00C80B8D">
        <w:rPr>
          <w:rFonts w:ascii="Goudy Old Style" w:hAnsi="Goudy Old Style"/>
          <w:sz w:val="16"/>
          <w:szCs w:val="16"/>
        </w:rPr>
        <w:t xml:space="preserve"> sauf pour les débutants pendant la durée des</w:t>
      </w:r>
      <w:r w:rsidR="001C3F8C">
        <w:rPr>
          <w:rFonts w:ascii="Goudy Old Style" w:hAnsi="Goudy Old Style"/>
          <w:sz w:val="16"/>
          <w:szCs w:val="16"/>
        </w:rPr>
        <w:t xml:space="preserve"> 3</w:t>
      </w:r>
      <w:r w:rsidRPr="00C80B8D">
        <w:rPr>
          <w:rFonts w:ascii="Goudy Old Style" w:hAnsi="Goudy Old Style"/>
          <w:sz w:val="16"/>
          <w:szCs w:val="16"/>
        </w:rPr>
        <w:t xml:space="preserve"> séances d’essais. Il est interdit de monter sur le tatami tant que l’enseignant ne l’aura pas autorisé.  </w:t>
      </w:r>
      <w:r w:rsidRPr="00C80B8D">
        <w:rPr>
          <w:rFonts w:ascii="Comic Sans MS" w:hAnsi="Comic Sans MS"/>
          <w:b/>
          <w:sz w:val="16"/>
          <w:szCs w:val="16"/>
          <w:u w:val="single"/>
        </w:rPr>
        <w:t>Par respect pour les pratiquants et les enseignants merci de bien vouloir respecter ce règlement</w:t>
      </w:r>
      <w:r w:rsidRPr="00C80B8D">
        <w:rPr>
          <w:rFonts w:ascii="Goudy Old Style" w:hAnsi="Goudy Old Style"/>
          <w:sz w:val="16"/>
          <w:szCs w:val="16"/>
        </w:rPr>
        <w:t>. (un règlement intérieur est consultable sur notre site internet).</w:t>
      </w:r>
    </w:p>
    <w:p w14:paraId="51FA8EF8" w14:textId="77777777" w:rsidR="004C2C7C" w:rsidRPr="00C80B8D" w:rsidRDefault="00F05B44" w:rsidP="006D797E">
      <w:pPr>
        <w:pBdr>
          <w:top w:val="single" w:sz="4" w:space="1" w:color="auto"/>
          <w:left w:val="single" w:sz="4" w:space="4" w:color="auto"/>
          <w:bottom w:val="single" w:sz="4" w:space="1" w:color="auto"/>
          <w:right w:val="single" w:sz="4" w:space="4" w:color="auto"/>
        </w:pBdr>
        <w:jc w:val="both"/>
        <w:rPr>
          <w:rFonts w:ascii="Goudy Old Style" w:hAnsi="Goudy Old Style"/>
          <w:b/>
          <w:sz w:val="16"/>
          <w:szCs w:val="16"/>
        </w:rPr>
      </w:pPr>
      <w:r w:rsidRPr="00C80B8D">
        <w:rPr>
          <w:rFonts w:ascii="Goudy Old Style" w:hAnsi="Goudy Old Style"/>
          <w:b/>
          <w:sz w:val="16"/>
          <w:szCs w:val="16"/>
        </w:rPr>
        <w:t>La licence ainsi que la cotisation sont dues pour l’année, aucun remboursement ne sera effectué en cas d’arrêt, sauf cas exceptionnel (déménagement éloigné, blessure nécessitant un arrêt de longue durée sur présentation d’un justificatif)</w:t>
      </w:r>
      <w:r w:rsidR="004C2C7C">
        <w:rPr>
          <w:rFonts w:ascii="Goudy Old Style" w:hAnsi="Goudy Old Style"/>
          <w:b/>
          <w:sz w:val="16"/>
          <w:szCs w:val="16"/>
        </w:rPr>
        <w:t>.</w:t>
      </w:r>
    </w:p>
    <w:p w14:paraId="144B912B" w14:textId="77777777" w:rsidR="00F05B44" w:rsidRDefault="00F05B44" w:rsidP="00F05B44">
      <w:pPr>
        <w:pBdr>
          <w:top w:val="single" w:sz="4" w:space="1" w:color="auto"/>
          <w:left w:val="single" w:sz="4" w:space="4" w:color="auto"/>
          <w:bottom w:val="single" w:sz="4" w:space="1" w:color="auto"/>
          <w:right w:val="single" w:sz="4" w:space="4" w:color="auto"/>
        </w:pBdr>
        <w:jc w:val="both"/>
        <w:rPr>
          <w:rFonts w:ascii="Goudy Old Style" w:hAnsi="Goudy Old Style"/>
          <w:sz w:val="18"/>
          <w:szCs w:val="18"/>
        </w:rPr>
      </w:pPr>
    </w:p>
    <w:p w14:paraId="320CE6A1" w14:textId="77777777" w:rsidR="0084462A" w:rsidRDefault="006A205A" w:rsidP="005B5432">
      <w:pPr>
        <w:jc w:val="both"/>
        <w:rPr>
          <w:rFonts w:eastAsia="Times New Roman"/>
        </w:rPr>
      </w:pPr>
      <w:r>
        <w:rPr>
          <w:rFonts w:eastAsia="Times New Roman"/>
        </w:rPr>
        <w:tab/>
      </w:r>
    </w:p>
    <w:p w14:paraId="33F87752" w14:textId="77777777" w:rsidR="00BE4791" w:rsidRPr="00AD3486" w:rsidRDefault="00BE4791" w:rsidP="009104E0">
      <w:pPr>
        <w:shd w:val="clear" w:color="auto" w:fill="595959" w:themeFill="text1" w:themeFillTint="A6"/>
        <w:jc w:val="both"/>
        <w:rPr>
          <w:rFonts w:eastAsia="Times New Roman"/>
          <w:color w:val="FFFFFF" w:themeColor="background1"/>
          <w:sz w:val="18"/>
          <w:szCs w:val="18"/>
        </w:rPr>
      </w:pPr>
      <w:r w:rsidRPr="00AD3486">
        <w:rPr>
          <w:rFonts w:eastAsia="Times New Roman"/>
          <w:b/>
          <w:color w:val="FFFFFF" w:themeColor="background1"/>
          <w:sz w:val="18"/>
          <w:szCs w:val="18"/>
        </w:rPr>
        <w:t>Pour les mineurs</w:t>
      </w:r>
      <w:r w:rsidRPr="00AD3486">
        <w:rPr>
          <w:rFonts w:eastAsia="Times New Roman"/>
          <w:color w:val="FFFFFF" w:themeColor="background1"/>
          <w:sz w:val="18"/>
          <w:szCs w:val="18"/>
        </w:rPr>
        <w:t> : j’autorise le représentant du club de l’Union Judo Brive Corrèze Limousin à prendre le cas échéant toutes les mesures (traitement médical, hospitalisation, intervention chirurgicale) rendues nécessaires par l’état de l’enfant. J’autorise le Club à utiliser des images ou mon enfant pourrait paraître pour des articles de presse, site internet du club, calendrier, etc… (à rayer si vous refusez)</w:t>
      </w:r>
    </w:p>
    <w:p w14:paraId="5E064D8B" w14:textId="77777777" w:rsidR="000A7BB6" w:rsidRDefault="000A7BB6" w:rsidP="007F34C2">
      <w:pPr>
        <w:jc w:val="center"/>
        <w:rPr>
          <w:rFonts w:eastAsia="Times New Roman"/>
          <w:b/>
          <w:sz w:val="20"/>
          <w:szCs w:val="20"/>
          <w:u w:val="single"/>
        </w:rPr>
      </w:pPr>
    </w:p>
    <w:p w14:paraId="32D9B5A6" w14:textId="77777777" w:rsidR="007F34C2" w:rsidRPr="00D836C8" w:rsidRDefault="008C3B79" w:rsidP="007F34C2">
      <w:pPr>
        <w:jc w:val="center"/>
        <w:rPr>
          <w:rFonts w:eastAsia="Times New Roman"/>
          <w:b/>
          <w:sz w:val="20"/>
          <w:szCs w:val="20"/>
          <w:u w:val="single"/>
        </w:rPr>
      </w:pPr>
      <w:r w:rsidRPr="00D836C8">
        <w:rPr>
          <w:rFonts w:eastAsia="Times New Roman"/>
          <w:b/>
          <w:sz w:val="20"/>
          <w:szCs w:val="20"/>
          <w:u w:val="single"/>
        </w:rPr>
        <w:t>Certificat médical</w:t>
      </w:r>
      <w:r w:rsidR="000C037D">
        <w:rPr>
          <w:rFonts w:eastAsia="Times New Roman"/>
          <w:b/>
          <w:sz w:val="20"/>
          <w:szCs w:val="20"/>
          <w:u w:val="single"/>
        </w:rPr>
        <w:t xml:space="preserve"> obligatoire à partir de 18 ans et valable 3 ans</w:t>
      </w:r>
      <w:r w:rsidR="001C5BB0">
        <w:rPr>
          <w:rFonts w:eastAsia="Times New Roman"/>
          <w:b/>
          <w:sz w:val="20"/>
          <w:szCs w:val="20"/>
          <w:u w:val="single"/>
        </w:rPr>
        <w:t xml:space="preserve"> ou Questionnaire de santé obligatoire pour les mineurs et les majeurs ne présentant pas de certificat médical.</w:t>
      </w:r>
    </w:p>
    <w:p w14:paraId="0B14ED21" w14:textId="289CD1B0" w:rsidR="008D7238" w:rsidRDefault="00617CF4" w:rsidP="00C82723">
      <w:pPr>
        <w:jc w:val="both"/>
        <w:rPr>
          <w:rFonts w:eastAsia="Times New Roman"/>
          <w:b/>
          <w:sz w:val="20"/>
          <w:szCs w:val="20"/>
        </w:rPr>
      </w:pPr>
      <w:r w:rsidRPr="0084462A">
        <w:rPr>
          <w:rFonts w:eastAsia="Times New Roman"/>
          <w:noProof/>
        </w:rPr>
        <mc:AlternateContent>
          <mc:Choice Requires="wps">
            <w:drawing>
              <wp:anchor distT="0" distB="0" distL="114300" distR="114300" simplePos="0" relativeHeight="251663360" behindDoc="0" locked="0" layoutInCell="1" allowOverlap="1" wp14:anchorId="5136BE7B" wp14:editId="23252355">
                <wp:simplePos x="0" y="0"/>
                <wp:positionH relativeFrom="margin">
                  <wp:align>left</wp:align>
                </wp:positionH>
                <wp:positionV relativeFrom="paragraph">
                  <wp:posOffset>144145</wp:posOffset>
                </wp:positionV>
                <wp:extent cx="167640" cy="160020"/>
                <wp:effectExtent l="0" t="0" r="22860" b="11430"/>
                <wp:wrapNone/>
                <wp:docPr id="1596210842" name="Rectangle à coins arrondis 5"/>
                <wp:cNvGraphicFramePr/>
                <a:graphic xmlns:a="http://schemas.openxmlformats.org/drawingml/2006/main">
                  <a:graphicData uri="http://schemas.microsoft.com/office/word/2010/wordprocessingShape">
                    <wps:wsp>
                      <wps:cNvSpPr/>
                      <wps:spPr>
                        <a:xfrm>
                          <a:off x="0" y="0"/>
                          <a:ext cx="167640" cy="16002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BF27C" id="Rectangle à coins arrondis 5" o:spid="_x0000_s1026" style="position:absolute;margin-left:0;margin-top:11.35pt;width:13.2pt;height:12.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d1WQIAALAEAAAOAAAAZHJzL2Uyb0RvYy54bWysVE1v2zAMvQ/YfxB0X20HadoFdYqsQYYB&#10;RVusHXpmZDk2IIsapcTpfv0o2W2CbqdhOSikSPHj8dFX14fOiL0m36ItZXGWS6Gtwqq121L+eFp/&#10;upTCB7AVGLS6lC/ay+vFxw9XvZvrCTZoKk2Cg1g/710pmxDcPMu8anQH/gydtmyskToIrNI2qwh6&#10;jt6ZbJLns6xHqhyh0t7z7WowykWKX9dahfu69joIU0quLaST0rmJZ7a4gvmWwDWtGsuAf6iig9Zy&#10;0rdQKwggdtT+EaprFaHHOpwp7DKs61bp1AN3U+TvunlswOnUC4Pj3RtM/v+FVXf7R/dADEPv/Nyz&#10;GLs41NTFf65PHBJYL29g6UMQii+L2cVsypAqNhWzPJ8kMLPjY0c+fNXYiSiUknBnq+88kIQT7G99&#10;4Kzs/+oXE1pct8akoRgr+lJOzqd5TALMjdpAYLFzVSm93UoBZsukU4FSSI+mreLzGMjTdnNjSOyB&#10;Bz9dXxZfVoNTA5Uebs9z/kUCcA2j+yCfxonFrcA3w5OUYnxibMyjE8fGXo4QRmmD1csDCcKBdN6p&#10;dcvRbsGHByBmGffFmxPu+agNcrM4SlI0SL/+dh/9efhslaJn1jIQP3dAWgrzzTItPhfTOJOQlOn5&#10;BQ9F0Kllc2qxu+4GGZ+Cd9SpJEb/YF7FmrB75gVbxqxsAqs49wD5qNyEYZt4RZVeLpMbU9tBuLWP&#10;TsXgEaeI49PhGciNdAjMozt8ZTjM3xFi8B0osdwFrNvEliOuPKqo8FqkoY0rHPfuVE9exw/N4jcA&#10;AAD//wMAUEsDBBQABgAIAAAAIQB7sRgS3AAAAAUBAAAPAAAAZHJzL2Rvd25yZXYueG1sTI9RS8NA&#10;EITfBf/DsYJv9mIsTY3ZFBEF0UJr6g/YJmsSmtsLuWsS/73nkz4OM8x8k21m06mRB9daQbhdRKBY&#10;Slu1UiN8Hl5u1qCcJ6mos8II3+xgk19eZJRWdpIPHgtfq1AiLiWExvs+1dqVDRtyC9uzBO/LDoZ8&#10;kEOtq4GmUG46HUfRShtqJSw01PNTw+WpOBuE17vT+3Yad2/aUfvcr5P9rjjsEa+v5scHUJ5n/xeG&#10;X/yADnlgOtqzVE51COGIR4jjBFRw49US1BFhmdyDzjP9nz7/AQAA//8DAFBLAQItABQABgAIAAAA&#10;IQC2gziS/gAAAOEBAAATAAAAAAAAAAAAAAAAAAAAAABbQ29udGVudF9UeXBlc10ueG1sUEsBAi0A&#10;FAAGAAgAAAAhADj9If/WAAAAlAEAAAsAAAAAAAAAAAAAAAAALwEAAF9yZWxzLy5yZWxzUEsBAi0A&#10;FAAGAAgAAAAhAAjmd3VZAgAAsAQAAA4AAAAAAAAAAAAAAAAALgIAAGRycy9lMm9Eb2MueG1sUEsB&#10;Ai0AFAAGAAgAAAAhAHuxGBLcAAAABQEAAA8AAAAAAAAAAAAAAAAAswQAAGRycy9kb3ducmV2Lnht&#10;bFBLBQYAAAAABAAEAPMAAAC8BQAAAAA=&#10;" filled="f" strokecolor="#385d8a" strokeweight="2pt">
                <w10:wrap anchorx="margin"/>
              </v:roundrect>
            </w:pict>
          </mc:Fallback>
        </mc:AlternateContent>
      </w:r>
    </w:p>
    <w:p w14:paraId="66F9F7BC" w14:textId="789FE18D" w:rsidR="008D7238" w:rsidRDefault="008D7238" w:rsidP="00C82723">
      <w:pPr>
        <w:jc w:val="both"/>
        <w:rPr>
          <w:rFonts w:eastAsia="Times New Roman"/>
          <w:b/>
          <w:sz w:val="20"/>
          <w:szCs w:val="20"/>
        </w:rPr>
      </w:pPr>
      <w:r>
        <w:rPr>
          <w:rFonts w:eastAsia="Times New Roman"/>
          <w:b/>
          <w:sz w:val="20"/>
          <w:szCs w:val="20"/>
        </w:rPr>
        <w:t xml:space="preserve">       J’atteste être titulaire d’un certificat médical valide établissant l’absence de contre-indication à la pratique</w:t>
      </w:r>
      <w:r w:rsidR="00E551BF">
        <w:rPr>
          <w:rFonts w:eastAsia="Times New Roman"/>
          <w:b/>
          <w:sz w:val="20"/>
          <w:szCs w:val="20"/>
        </w:rPr>
        <w:t xml:space="preserve"> du         </w:t>
      </w:r>
      <w:r w:rsidR="00E551BF">
        <w:rPr>
          <w:rFonts w:eastAsia="Times New Roman"/>
          <w:b/>
          <w:sz w:val="20"/>
          <w:szCs w:val="20"/>
        </w:rPr>
        <w:tab/>
        <w:t xml:space="preserve">judo en  compétition </w:t>
      </w:r>
    </w:p>
    <w:p w14:paraId="7C3B90F1" w14:textId="583E475F" w:rsidR="00E551BF" w:rsidRDefault="00617CF4" w:rsidP="00C82723">
      <w:pPr>
        <w:jc w:val="both"/>
        <w:rPr>
          <w:rFonts w:eastAsia="Times New Roman"/>
          <w:b/>
          <w:sz w:val="20"/>
          <w:szCs w:val="20"/>
        </w:rPr>
      </w:pPr>
      <w:r w:rsidRPr="0084462A">
        <w:rPr>
          <w:rFonts w:eastAsia="Times New Roman"/>
          <w:noProof/>
        </w:rPr>
        <mc:AlternateContent>
          <mc:Choice Requires="wps">
            <w:drawing>
              <wp:anchor distT="0" distB="0" distL="114300" distR="114300" simplePos="0" relativeHeight="251665408" behindDoc="0" locked="0" layoutInCell="1" allowOverlap="1" wp14:anchorId="55183435" wp14:editId="6844EDA3">
                <wp:simplePos x="0" y="0"/>
                <wp:positionH relativeFrom="margin">
                  <wp:align>left</wp:align>
                </wp:positionH>
                <wp:positionV relativeFrom="paragraph">
                  <wp:posOffset>147955</wp:posOffset>
                </wp:positionV>
                <wp:extent cx="167640" cy="167640"/>
                <wp:effectExtent l="0" t="0" r="22860" b="22860"/>
                <wp:wrapNone/>
                <wp:docPr id="1357486494" name="Rectangle à coins arrondis 5"/>
                <wp:cNvGraphicFramePr/>
                <a:graphic xmlns:a="http://schemas.openxmlformats.org/drawingml/2006/main">
                  <a:graphicData uri="http://schemas.microsoft.com/office/word/2010/wordprocessingShape">
                    <wps:wsp>
                      <wps:cNvSpPr/>
                      <wps:spPr>
                        <a:xfrm>
                          <a:off x="0" y="0"/>
                          <a:ext cx="167640" cy="16764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92A0D" id="Rectangle à coins arrondis 5" o:spid="_x0000_s1026" style="position:absolute;margin-left:0;margin-top:11.65pt;width:13.2pt;height:13.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6kVAIAALAEAAAOAAAAZHJzL2Uyb0RvYy54bWysVEtv2zAMvg/YfxB0X50E6WNBnSJrkGFA&#10;0QZrh54ZWYoNyKJGKXG6Xz9Kdpug22lYDgopUnx8/Ojrm0NrxV5TaNCVcnw2kkI7hVXjtqX88bT6&#10;dCVFiOAqsOh0KV90kDfzjx+uOz/TE6zRVpoEB3Fh1vlS1jH6WVEEVesWwhl67dhokFqIrNK2qAg6&#10;jt7aYjIaXRQdUuUJlQ6Bb5e9Uc5zfGO0ig/GBB2FLSXXFvNJ+dyks5hfw2xL4OtGDWXAP1TRQuM4&#10;6VuoJUQQO2r+CNU2ijCgiWcK2wKNaZTOPXA349G7bh5r8Dr3wuAE/wZT+H9h1f3+0a+JYeh8mAUW&#10;UxcHQ2365/rEIYP18gaWPkSh+HJ8cXkxZUgVmwaZoxTHx55C/KqxFUkoJeHOVd95IBkn2N+F2Pu/&#10;+qWEDleNtXko1omulJPz6SglAeaGsRBZbH1VyuC2UoDdMulUpBwyoG2q9DwFCrTd3FoSe+DBT1dX&#10;4y/L3qmGSve35yP+JQJwzYN7L5/GScUtIdT9k5xieGJdyqMzx4ZejhAmaYPVy5oEYU+64NWq4Wh3&#10;EOIaiFnGffHmxAc+jEVuFgdJihrp19/ukz8Pn61SdMxaBuLnDkhLYb85psXn8TTNJGZlen45YYVO&#10;LZtTi9u1t8j4jHlHvcpi8o/2VTSE7TMv2CJlZRM4xbl7yAflNvbbxCuq9GKR3ZjaHuKde/QqBU84&#10;JRyfDs9AfqBDZB7d4yvDYfaOEL1vT4nFLqJpMluOuPKoksJrkYc2rHDau1M9ex0/NPPfAAAA//8D&#10;AFBLAwQUAAYACAAAACEAvWt3gtwAAAAFAQAADwAAAGRycy9kb3ducmV2LnhtbEyPUUvDQBCE3wX/&#10;w7GCb/ZiUtoasykiCqJCa+oP2CZrEprbC7lrEv+955M+DjPMfJNtZ9OpkQfXWkG4XUSgWEpbtVIj&#10;fB6ebzagnCepqLPCCN/sYJtfXmSUVnaSDx4LX6tQIi4lhMb7PtXalQ0bcgvbswTvyw6GfJBDrauB&#10;plBuOh1H0UobaiUsNNTzY8PlqTgbhJfk9PY+jbtX7ah96jfr/a447BGvr+aHe1CeZ/8Xhl/8gA55&#10;YDras1ROdQjhiEeIkwRUcOPVEtQRYXm3Bp1n+j99/gMAAP//AwBQSwECLQAUAAYACAAAACEAtoM4&#10;kv4AAADhAQAAEwAAAAAAAAAAAAAAAAAAAAAAW0NvbnRlbnRfVHlwZXNdLnhtbFBLAQItABQABgAI&#10;AAAAIQA4/SH/1gAAAJQBAAALAAAAAAAAAAAAAAAAAC8BAABfcmVscy8ucmVsc1BLAQItABQABgAI&#10;AAAAIQDHuU6kVAIAALAEAAAOAAAAAAAAAAAAAAAAAC4CAABkcnMvZTJvRG9jLnhtbFBLAQItABQA&#10;BgAIAAAAIQC9a3eC3AAAAAUBAAAPAAAAAAAAAAAAAAAAAK4EAABkcnMvZG93bnJldi54bWxQSwUG&#10;AAAAAAQABADzAAAAtwUAAAAA&#10;" filled="f" strokecolor="#385d8a" strokeweight="2pt">
                <w10:wrap anchorx="margin"/>
              </v:roundrect>
            </w:pict>
          </mc:Fallback>
        </mc:AlternateContent>
      </w:r>
    </w:p>
    <w:p w14:paraId="37249C50" w14:textId="74F43911" w:rsidR="00E551BF" w:rsidRDefault="00E551BF" w:rsidP="00C82723">
      <w:pPr>
        <w:jc w:val="both"/>
        <w:rPr>
          <w:rFonts w:eastAsia="Times New Roman"/>
          <w:b/>
          <w:sz w:val="20"/>
          <w:szCs w:val="20"/>
        </w:rPr>
      </w:pPr>
      <w:r>
        <w:rPr>
          <w:rFonts w:eastAsia="Times New Roman"/>
          <w:b/>
          <w:sz w:val="20"/>
          <w:szCs w:val="20"/>
        </w:rPr>
        <w:t xml:space="preserve">       J’atteste avoir renseigné le questionnaire de santé et avoir répondu « NON » à l’ensemble des rubriques (document en ligne sur notre site internet</w:t>
      </w:r>
    </w:p>
    <w:p w14:paraId="40D6D23B" w14:textId="77777777" w:rsidR="008D7238" w:rsidRDefault="008D7238" w:rsidP="00C82723">
      <w:pPr>
        <w:jc w:val="both"/>
        <w:rPr>
          <w:rFonts w:eastAsia="Times New Roman"/>
          <w:b/>
          <w:sz w:val="20"/>
          <w:szCs w:val="20"/>
        </w:rPr>
      </w:pPr>
    </w:p>
    <w:p w14:paraId="651A6736" w14:textId="5C93DB98" w:rsidR="006A205A" w:rsidRPr="00D836C8" w:rsidRDefault="00FA50C6" w:rsidP="00C82723">
      <w:pPr>
        <w:jc w:val="both"/>
        <w:rPr>
          <w:rFonts w:eastAsia="Times New Roman"/>
          <w:sz w:val="20"/>
          <w:szCs w:val="20"/>
        </w:rPr>
      </w:pPr>
      <w:r w:rsidRPr="00497657">
        <w:rPr>
          <w:rFonts w:eastAsia="Times New Roman"/>
          <w:b/>
          <w:sz w:val="20"/>
          <w:szCs w:val="20"/>
        </w:rPr>
        <w:t xml:space="preserve">Un certificat médical de moins de 6 mois devra être fourni </w:t>
      </w:r>
      <w:r w:rsidRPr="000C037D">
        <w:rPr>
          <w:rFonts w:eastAsia="Times New Roman"/>
          <w:b/>
          <w:sz w:val="20"/>
          <w:szCs w:val="20"/>
        </w:rPr>
        <w:t xml:space="preserve">pour </w:t>
      </w:r>
      <w:r w:rsidR="00497657" w:rsidRPr="000C037D">
        <w:rPr>
          <w:rFonts w:eastAsia="Times New Roman"/>
          <w:b/>
          <w:sz w:val="20"/>
          <w:szCs w:val="20"/>
        </w:rPr>
        <w:t xml:space="preserve"> </w:t>
      </w:r>
      <w:r w:rsidR="000C037D" w:rsidRPr="000C037D">
        <w:rPr>
          <w:rFonts w:eastAsia="Times New Roman"/>
          <w:b/>
          <w:sz w:val="20"/>
          <w:szCs w:val="20"/>
        </w:rPr>
        <w:t xml:space="preserve">les </w:t>
      </w:r>
      <w:r w:rsidR="00E551BF">
        <w:rPr>
          <w:rFonts w:eastAsia="Times New Roman"/>
          <w:b/>
          <w:sz w:val="20"/>
          <w:szCs w:val="20"/>
        </w:rPr>
        <w:t xml:space="preserve">nouveaux </w:t>
      </w:r>
      <w:r w:rsidR="000C037D" w:rsidRPr="000C037D">
        <w:rPr>
          <w:rFonts w:eastAsia="Times New Roman"/>
          <w:b/>
          <w:sz w:val="20"/>
          <w:szCs w:val="20"/>
        </w:rPr>
        <w:t>adhérent</w:t>
      </w:r>
      <w:r w:rsidR="000C037D">
        <w:rPr>
          <w:rFonts w:eastAsia="Times New Roman"/>
          <w:b/>
          <w:sz w:val="20"/>
          <w:szCs w:val="20"/>
        </w:rPr>
        <w:t>s</w:t>
      </w:r>
      <w:r w:rsidR="000C037D" w:rsidRPr="000C037D">
        <w:rPr>
          <w:rFonts w:eastAsia="Times New Roman"/>
          <w:b/>
          <w:sz w:val="20"/>
          <w:szCs w:val="20"/>
        </w:rPr>
        <w:t xml:space="preserve"> de plus de 18 ans, ce</w:t>
      </w:r>
      <w:r w:rsidR="000C037D">
        <w:rPr>
          <w:rFonts w:eastAsia="Times New Roman"/>
          <w:b/>
          <w:sz w:val="20"/>
          <w:szCs w:val="20"/>
        </w:rPr>
        <w:t xml:space="preserve"> </w:t>
      </w:r>
      <w:r w:rsidR="008417BD" w:rsidRPr="00D836C8">
        <w:rPr>
          <w:rFonts w:eastAsia="Times New Roman"/>
          <w:b/>
          <w:sz w:val="20"/>
          <w:szCs w:val="20"/>
        </w:rPr>
        <w:t xml:space="preserve"> certificat médical est valable 3 ans</w:t>
      </w:r>
    </w:p>
    <w:p w14:paraId="4E1A3563" w14:textId="77777777" w:rsidR="000A7BB6" w:rsidRDefault="000A7BB6" w:rsidP="009104E0">
      <w:pPr>
        <w:jc w:val="center"/>
        <w:rPr>
          <w:rFonts w:eastAsia="Times New Roman"/>
          <w:color w:val="FFFFFF" w:themeColor="background1"/>
          <w:sz w:val="18"/>
          <w:szCs w:val="18"/>
          <w:shd w:val="clear" w:color="auto" w:fill="595959" w:themeFill="text1" w:themeFillTint="A6"/>
        </w:rPr>
      </w:pPr>
    </w:p>
    <w:p w14:paraId="5E7EF2C0" w14:textId="77777777" w:rsidR="000A7BB6" w:rsidRPr="009104E0" w:rsidRDefault="000A7BB6" w:rsidP="009104E0">
      <w:pPr>
        <w:jc w:val="center"/>
        <w:rPr>
          <w:rFonts w:eastAsia="Times New Roman"/>
          <w:sz w:val="16"/>
          <w:szCs w:val="16"/>
          <w:u w:val="single"/>
        </w:rPr>
      </w:pPr>
    </w:p>
    <w:p w14:paraId="47339D25" w14:textId="77777777" w:rsidR="004809D6" w:rsidRPr="002102CE" w:rsidRDefault="0046676F" w:rsidP="004809D6">
      <w:pPr>
        <w:rPr>
          <w:rFonts w:eastAsia="Times New Roman"/>
        </w:rPr>
      </w:pPr>
      <w:r>
        <w:rPr>
          <w:rFonts w:eastAsia="Times New Roman"/>
        </w:rPr>
        <w:t>Fait à __________________, le _____________  Signature (du représentant légal pour les mineurs)</w:t>
      </w:r>
    </w:p>
    <w:sectPr w:rsidR="004809D6" w:rsidRPr="002102CE" w:rsidSect="00AD3486">
      <w:headerReference w:type="default" r:id="rId7"/>
      <w:footnotePr>
        <w:pos w:val="beneathText"/>
      </w:footnotePr>
      <w:pgSz w:w="11905" w:h="16837"/>
      <w:pgMar w:top="284" w:right="567" w:bottom="57" w:left="567" w:header="73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EB044" w14:textId="77777777" w:rsidR="00404031" w:rsidRDefault="00404031" w:rsidP="00F47851">
      <w:r>
        <w:separator/>
      </w:r>
    </w:p>
  </w:endnote>
  <w:endnote w:type="continuationSeparator" w:id="0">
    <w:p w14:paraId="517286A7" w14:textId="77777777" w:rsidR="00404031" w:rsidRDefault="00404031" w:rsidP="00F4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386D4" w14:textId="77777777" w:rsidR="00404031" w:rsidRDefault="00404031" w:rsidP="00F47851">
      <w:r>
        <w:separator/>
      </w:r>
    </w:p>
  </w:footnote>
  <w:footnote w:type="continuationSeparator" w:id="0">
    <w:p w14:paraId="383BAD20" w14:textId="77777777" w:rsidR="00404031" w:rsidRDefault="00404031" w:rsidP="00F47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2D7CB" w14:textId="6F353F14" w:rsidR="005044F4" w:rsidRDefault="008C41F4" w:rsidP="0000412B">
    <w:pPr>
      <w:pStyle w:val="En-tte"/>
      <w:shd w:val="clear" w:color="auto" w:fill="FFFFFF"/>
    </w:pPr>
    <w:r>
      <w:rPr>
        <w:noProof/>
      </w:rPr>
      <mc:AlternateContent>
        <mc:Choice Requires="wps">
          <w:drawing>
            <wp:anchor distT="0" distB="0" distL="114300" distR="114300" simplePos="0" relativeHeight="251666944" behindDoc="0" locked="0" layoutInCell="1" allowOverlap="1" wp14:anchorId="2D08B82D" wp14:editId="428E6B17">
              <wp:simplePos x="0" y="0"/>
              <wp:positionH relativeFrom="column">
                <wp:posOffset>3348990</wp:posOffset>
              </wp:positionH>
              <wp:positionV relativeFrom="paragraph">
                <wp:posOffset>28575</wp:posOffset>
              </wp:positionV>
              <wp:extent cx="167640" cy="106680"/>
              <wp:effectExtent l="0" t="0" r="22860" b="26670"/>
              <wp:wrapNone/>
              <wp:docPr id="1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7640" cy="106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E87D07" id="Oval 4" o:spid="_x0000_s1026" style="position:absolute;margin-left:263.7pt;margin-top:2.25pt;width:13.2pt;height:8.4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aXHQIAADcEAAAOAAAAZHJzL2Uyb0RvYy54bWysU8Fu2zAMvQ/YPwi6L7aDJG2NOEWRLtuA&#10;bi3Q7QMUWbaFyaJGKXGyrx8lB2m67TRMB4EUqSfyPWp5e+gN2yv0GmzFi0nOmbISam3bin/7unl3&#10;zZkPwtbCgFUVPyrPb1dv3ywHV6opdGBqhYxArC8HV/EuBFdmmZed6oWfgFOWgg1gLwK52GY1ioHQ&#10;e5NN83yRDYC1Q5DKezq9H4N8lfCbRsnw2DReBWYqTrWFtGPat3HPVktRtihcp+WpDPEPVfRCW3r0&#10;DHUvgmA71H9A9VoieGjCREKfQdNoqVIP1E2R/9bNcyecSr0QOd6dafL/D1Z+2T8h0zVpR/RY0ZNG&#10;j3th2CxSMzhfUsaze8LYnHcPIL97ZmHdCduqO0QYOiVqKqiI+dmrC9HxdJVth89QE7DYBUgsHRrs&#10;WWO0+xgvRmhigh2SLMezLOoQmKTDYnG1mFF1kkJFvlhcJ9kyUUaYeNmhDx8U9CwaFVeGkH0kTpRi&#10;/+BDrOwlK3UCRtcbbUxysN2uDTJqu+KbtFIz1PBlmrFsqPjNfDpPyK9i/hIiT+tvEAg7W6eRi6y9&#10;P9lBaDPaVKWxJxojc6MCW6iPxCLCOL3028joAH9yNtDkVtz/2AlUnJlPlpS4KWaRrZCc2fxqSg5e&#10;RraXEWElQVU8cDaa6zB+j51D3Xb00iiQhTtSr9GJzKjsWNWpWJrOxPHpJ8Xxv/RT1st/X/0CAAD/&#10;/wMAUEsDBBQABgAIAAAAIQA362QV3gAAAAgBAAAPAAAAZHJzL2Rvd25yZXYueG1sTI/BTsMwEETv&#10;SPyDtUjcqNOkARTiVAgJqVUvtHDhto63iUW8jmK3DX+POcFxNKOZN/V6doM40xSsZwXLRQaCuPXG&#10;cqfg4/317hFEiMgGB8+k4JsCrJvrqxor4y+8p/MhdiKVcKhQQR/jWEkZ2p4choUfiZN39JPDmOTU&#10;STPhJZW7QeZZdi8dWk4LPY700lP7dTg5Bdu3rUPSdud0sdnss8+dxaNW6vZmfn4CEWmOf2H4xU/o&#10;0CQm7U9sghgUlPnDKkUVrEoQyS/LIl3RCvJlAbKp5f8DzQ8AAAD//wMAUEsBAi0AFAAGAAgAAAAh&#10;ALaDOJL+AAAA4QEAABMAAAAAAAAAAAAAAAAAAAAAAFtDb250ZW50X1R5cGVzXS54bWxQSwECLQAU&#10;AAYACAAAACEAOP0h/9YAAACUAQAACwAAAAAAAAAAAAAAAAAvAQAAX3JlbHMvLnJlbHNQSwECLQAU&#10;AAYACAAAACEAVV3Wlx0CAAA3BAAADgAAAAAAAAAAAAAAAAAuAgAAZHJzL2Uyb0RvYy54bWxQSwEC&#10;LQAUAAYACAAAACEAN+tkFd4AAAAIAQAADwAAAAAAAAAAAAAAAAB3BAAAZHJzL2Rvd25yZXYueG1s&#10;UEsFBgAAAAAEAAQA8wAAAIIFAAAAAA==&#10;"/>
          </w:pict>
        </mc:Fallback>
      </mc:AlternateContent>
    </w:r>
    <w:r>
      <w:rPr>
        <w:noProof/>
      </w:rPr>
      <mc:AlternateContent>
        <mc:Choice Requires="wps">
          <w:drawing>
            <wp:anchor distT="0" distB="0" distL="114300" distR="114300" simplePos="0" relativeHeight="251655680" behindDoc="0" locked="0" layoutInCell="1" allowOverlap="1" wp14:anchorId="6CAF3BE7" wp14:editId="1999F200">
              <wp:simplePos x="0" y="0"/>
              <wp:positionH relativeFrom="margin">
                <wp:posOffset>2849880</wp:posOffset>
              </wp:positionH>
              <wp:positionV relativeFrom="paragraph">
                <wp:posOffset>30480</wp:posOffset>
              </wp:positionV>
              <wp:extent cx="144780" cy="106680"/>
              <wp:effectExtent l="0" t="0" r="26670" b="2667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6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ED4EB4" id="Oval 1" o:spid="_x0000_s1026" style="position:absolute;margin-left:224.4pt;margin-top:2.4pt;width:11.4pt;height:8.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qOFAIAACwEAAAOAAAAZHJzL2Uyb0RvYy54bWysU8Fu2zAMvQ/YPwi6L7aDJG2NOEWRLsOA&#10;bi3Q7QMUWbaFyaJGKXG6rx8lJ1m67TRMB4EUqSe+R2p5e+gN2yv0GmzFi0nOmbISam3bin/9snl3&#10;zZkPwtbCgFUVf1Ge367evlkOrlRT6MDUChmBWF8OruJdCK7MMi871Qs/AacsBRvAXgRysc1qFAOh&#10;9yab5vkiGwBrhyCV93R6Pwb5KuE3jZLhsWm8CsxUnGoLace0b+OerZaibFG4TstjGeIfquiFtvTo&#10;GepeBMF2qP+A6rVE8NCEiYQ+g6bRUiUOxKbIf2Pz3AmnEhcSx7uzTP7/wcrP+ydkuqbecWZFTy16&#10;3AvDiqjM4HxJCc/uCSM37x5AfvPMwroTtlV3iDB0StRUT8rPXl2IjqerbDt8gpqAxS5AEunQYB8B&#10;iT47pF68nHuhDoFJOixms6tr6pikUJEvFmRTRZkoT5cd+vBBQc+iUXFljHY+qiVKsX/wYcw+ZaX6&#10;weh6o41JDrbbtUFGZCu+Sev4gL9MM5YNFb+ZT+cJ+VXMX0Lkaf0NAmFn6zRnUav3RzsIbUabOBlL&#10;1E56jbpvoX4h7RDGkaUvRkYH+IOzgca14v77TqDizHy0pP8N6RXnOzmz+dWUHLyMbC8jwkqCqnjg&#10;bDTXYfwTO4e67eilItG1cEc9a3QSM9Y3VnUslkYydeT4feLMX/op69cnX/0EAAD//wMAUEsDBBQA&#10;BgAIAAAAIQDZBwYk3QAAAAgBAAAPAAAAZHJzL2Rvd25yZXYueG1sTI9BT4NAEIXvJv6HzZh4swuF&#10;YkNZmsbGRA8eRHvfslMgZWcJu6X47x1P9vRm8iZvvldsZ9uLCUffOVIQLyIQSLUzHTUKvr9en9Yg&#10;fNBkdO8IFfygh215f1fo3LgrfeJUhUZwCPlcK2hDGHIpfd2i1X7hBiT2Tm60OvA6NtKM+srhtpfL&#10;KMqk1R3xh1YP+NJifa4uVsG+2VXZJJOwSk77t7A6Hz7ek1ipx4d5twERcA7/x/CHz+hQMtPRXch4&#10;0StI0zWjBx5Y2E+f4wzEUcGSVZaFvC1Q/gIAAP//AwBQSwECLQAUAAYACAAAACEAtoM4kv4AAADh&#10;AQAAEwAAAAAAAAAAAAAAAAAAAAAAW0NvbnRlbnRfVHlwZXNdLnhtbFBLAQItABQABgAIAAAAIQA4&#10;/SH/1gAAAJQBAAALAAAAAAAAAAAAAAAAAC8BAABfcmVscy8ucmVsc1BLAQItABQABgAIAAAAIQCP&#10;XkqOFAIAACwEAAAOAAAAAAAAAAAAAAAAAC4CAABkcnMvZTJvRG9jLnhtbFBLAQItABQABgAIAAAA&#10;IQDZBwYk3QAAAAgBAAAPAAAAAAAAAAAAAAAAAG4EAABkcnMvZG93bnJldi54bWxQSwUGAAAAAAQA&#10;BADzAAAAeAUAAAAA&#10;">
              <w10:wrap anchorx="margin"/>
            </v:oval>
          </w:pict>
        </mc:Fallback>
      </mc:AlternateContent>
    </w:r>
    <w:r>
      <w:rPr>
        <w:noProof/>
      </w:rPr>
      <mc:AlternateContent>
        <mc:Choice Requires="wps">
          <w:drawing>
            <wp:anchor distT="0" distB="0" distL="114300" distR="114300" simplePos="0" relativeHeight="251658752" behindDoc="0" locked="0" layoutInCell="1" allowOverlap="1" wp14:anchorId="41E59ED3" wp14:editId="210AE0AB">
              <wp:simplePos x="0" y="0"/>
              <wp:positionH relativeFrom="column">
                <wp:posOffset>1428750</wp:posOffset>
              </wp:positionH>
              <wp:positionV relativeFrom="paragraph">
                <wp:posOffset>19050</wp:posOffset>
              </wp:positionV>
              <wp:extent cx="160020" cy="114300"/>
              <wp:effectExtent l="0" t="0" r="1143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A2000E" id="Oval 4" o:spid="_x0000_s1026" style="position:absolute;margin-left:112.5pt;margin-top:1.5pt;width:12.6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NqGAIAACwEAAAOAAAAZHJzL2Uyb0RvYy54bWysU1Fv0zAQfkfiP1h+p0lKOljUdJo6ipDG&#10;NmnwA1zHSSwcnzm7Tcev5+x0pQOeEH6w7nznz/d9d15eHQbD9gq9BlvzYpZzpqyERtuu5l+/bN68&#10;58wHYRthwKqaPynPr1avXy1HV6k59GAahYxArK9GV/M+BFdlmZe9GoSfgVOWgi3gIAK52GUNipHQ&#10;B5PN8/wiGwEbhyCV93R6MwX5KuG3rZLhvm29CszUnGoLace0b+OerZai6lC4XstjGeIfqhiEtvTo&#10;CepGBMF2qP+AGrRE8NCGmYQhg7bVUiUOxKbIf2Pz2AunEhcSx7uTTP7/wcq7/QMy3dS85MyKgVp0&#10;vxeGlVGZ0fmKEh7dA0Zu3t2C/OaZhXUvbKeuEWHslWioniLmZy8uRMfTVbYdP0NDwGIXIIl0aHGI&#10;gESfHVIvnk69UIfAJB0WF3k+p45JChVF+TZPvcpE9XzZoQ8fFQwsGjVXxmjno1qiEvtbH2I9onrO&#10;SvWD0c1GG5Mc7LZrg4zI1nyTVqJANM/TjGVjzS8X80VCfhHz5xB5Wn+DQNjZJs1Z1OrD0Q5Cm8mm&#10;Ko09ihf1mnTfQvNE2iFMI0tfjIwe8AdnI41rzf33nUDFmflkSf/LoizjfCenXLyL0uF5ZHseEVYS&#10;VM0DZ5O5DtOf2DnUXU8vFYmuhWvqWauTmLGfU1XHYmkkk8bH7xNn/txPWb8++eonAAAA//8DAFBL&#10;AwQUAAYACAAAACEAurkXK9wAAAAIAQAADwAAAGRycy9kb3ducmV2LnhtbEyPzU7DQAyE70h9h5Ur&#10;caObH6VCIZuqokKCAwdSuG8TN4ma9UZZNw1vjznByR6NNf6m2C1uUDNOofdkIN5EoJBq3/TUGvg8&#10;vjw8ggpsqbGDJzTwjQF25equsHnjb/SBc8WtkhAKuTXQMY+51qHu0Nmw8SOSeGc/Ocsip1Y3k71J&#10;uBt0EkVb7WxP8qGzIz53WF+qqzNwaPfVdtYpZ+n58MrZ5ev9LY2NuV8v+ydQjAv/HcMvvqBDKUwn&#10;f6UmqMFAkmTShQ2kMsQXmYA6yRJHoMtC/y9Q/gAAAP//AwBQSwECLQAUAAYACAAAACEAtoM4kv4A&#10;AADhAQAAEwAAAAAAAAAAAAAAAAAAAAAAW0NvbnRlbnRfVHlwZXNdLnhtbFBLAQItABQABgAIAAAA&#10;IQA4/SH/1gAAAJQBAAALAAAAAAAAAAAAAAAAAC8BAABfcmVscy8ucmVsc1BLAQItABQABgAIAAAA&#10;IQCmFTNqGAIAACwEAAAOAAAAAAAAAAAAAAAAAC4CAABkcnMvZTJvRG9jLnhtbFBLAQItABQABgAI&#10;AAAAIQC6uRcr3AAAAAgBAAAPAAAAAAAAAAAAAAAAAHIEAABkcnMvZG93bnJldi54bWxQSwUGAAAA&#10;AAQABADzAAAAewUAAAAA&#10;"/>
          </w:pict>
        </mc:Fallback>
      </mc:AlternateContent>
    </w:r>
    <w:r>
      <w:rPr>
        <w:noProof/>
      </w:rPr>
      <mc:AlternateContent>
        <mc:Choice Requires="wps">
          <w:drawing>
            <wp:anchor distT="0" distB="0" distL="114300" distR="114300" simplePos="0" relativeHeight="251664896" behindDoc="0" locked="0" layoutInCell="1" allowOverlap="1" wp14:anchorId="3959B5B2" wp14:editId="419C42A2">
              <wp:simplePos x="0" y="0"/>
              <wp:positionH relativeFrom="margin">
                <wp:posOffset>440055</wp:posOffset>
              </wp:positionH>
              <wp:positionV relativeFrom="paragraph">
                <wp:posOffset>42545</wp:posOffset>
              </wp:positionV>
              <wp:extent cx="152400" cy="114300"/>
              <wp:effectExtent l="0" t="0" r="19050" b="19050"/>
              <wp:wrapNone/>
              <wp:docPr id="8"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4AF4A" id="Oval 1" o:spid="_x0000_s1026" style="position:absolute;margin-left:34.65pt;margin-top:3.35pt;width:12pt;height:9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4JFAIAACwEAAAOAAAAZHJzL2Uyb0RvYy54bWysU1GP0zAMfkfiP0R5Z23HBly17nTaMYR0&#10;cCcd/AAvTdeINA5Otu749bjpNnbAEyIPkR07X/x9dhbXh86KvaZg0FWymORSaKewNm5bya9f1q/e&#10;SREiuBosOl3JJx3k9fLli0XvSz3FFm2tSTCIC2XvK9nG6MssC6rVHYQJeu042CB1ENmlbVYT9Ize&#10;2Wya52+yHqn2hEqHwKe3Y1AuE37TaBXvmyboKGwlubaYdkr7Ztiz5QLKLYFvjTqWAf9QRQfG8aNn&#10;qFuIIHZk/oDqjCIM2MSJwi7DpjFKJw7Mpsh/Y/PYgteJC4sT/Fmm8P9g1ef9AwlTV5Ib5aDjFt3v&#10;wYpiUKb3oeSER/9AA7fg71B9C8LhqgW31TdE2Lcaaq4n5WfPLgxO4Kti03/CmoFhFzGJdGioGwCZ&#10;vjikXjyde6EPUSg+LObTWc4dUxwqitlrtrmiDMrTZU8hftDYicGopLbW+DCoBSXs70Ics09ZqX60&#10;pl4ba5ND283KkmCylVyndXwgXKZZJ/pKXs2n84T8LBYuIfK0/gZBuHN1mrNBq/dHO4Kxo82crGNq&#10;J71G3TdYP7F2hOPI8hdjo0X6IUXP41rJ8H0HpKWwHx3rf1XMZsN8J2c2fztlhy4jm8sIOMVQlYxS&#10;jOYqjn9i58lsW36pSHQd3nDPGpPEHOobqzoWyyOZOnL8PsPMX/op69cnX/4EAAD//wMAUEsDBBQA&#10;BgAIAAAAIQBb0+5Y3AAAAAYBAAAPAAAAZHJzL2Rvd25yZXYueG1sTI7BTsMwEETvSPyDtUjcqNOa&#10;pm2IU1VUSHDgQKB3N94mUeN1FLtp+HuWE5xGoxnNvHw7uU6MOITWk4b5LAGBVHnbUq3h6/PlYQ0i&#10;REPWdJ5QwzcG2Ba3N7nJrL/SB45lrAWPUMiMhibGPpMyVA06E2a+R+Ls5AdnItuhlnYwVx53nVwk&#10;SSqdaYkfGtPjc4PVubw4Dft6V6ajVHGpTvvXuDwf3t/UXOv7u2n3BCLiFP/K8IvP6FAw09FfyAbR&#10;aUg3ipusKxAcbxTbo4bF4wpkkcv/+MUPAAAA//8DAFBLAQItABQABgAIAAAAIQC2gziS/gAAAOEB&#10;AAATAAAAAAAAAAAAAAAAAAAAAABbQ29udGVudF9UeXBlc10ueG1sUEsBAi0AFAAGAAgAAAAhADj9&#10;If/WAAAAlAEAAAsAAAAAAAAAAAAAAAAALwEAAF9yZWxzLy5yZWxzUEsBAi0AFAAGAAgAAAAhABbt&#10;fgkUAgAALAQAAA4AAAAAAAAAAAAAAAAALgIAAGRycy9lMm9Eb2MueG1sUEsBAi0AFAAGAAgAAAAh&#10;AFvT7ljcAAAABgEAAA8AAAAAAAAAAAAAAAAAbgQAAGRycy9kb3ducmV2LnhtbFBLBQYAAAAABAAE&#10;APMAAAB3BQAAAAA=&#10;">
              <w10:wrap anchorx="margin"/>
            </v:oval>
          </w:pict>
        </mc:Fallback>
      </mc:AlternateContent>
    </w:r>
    <w:r w:rsidR="005044F4">
      <w:rPr>
        <w:noProof/>
      </w:rPr>
      <mc:AlternateContent>
        <mc:Choice Requires="wps">
          <w:drawing>
            <wp:anchor distT="0" distB="0" distL="114300" distR="114300" simplePos="0" relativeHeight="251668992" behindDoc="0" locked="0" layoutInCell="1" allowOverlap="1" wp14:anchorId="22B519F2" wp14:editId="18B10B45">
              <wp:simplePos x="0" y="0"/>
              <wp:positionH relativeFrom="column">
                <wp:posOffset>4730115</wp:posOffset>
              </wp:positionH>
              <wp:positionV relativeFrom="paragraph">
                <wp:posOffset>-269875</wp:posOffset>
              </wp:positionV>
              <wp:extent cx="1965960" cy="708660"/>
              <wp:effectExtent l="0" t="0" r="15240" b="15240"/>
              <wp:wrapNone/>
              <wp:docPr id="16" name="Zone de texte 16"/>
              <wp:cNvGraphicFramePr/>
              <a:graphic xmlns:a="http://schemas.openxmlformats.org/drawingml/2006/main">
                <a:graphicData uri="http://schemas.microsoft.com/office/word/2010/wordprocessingShape">
                  <wps:wsp>
                    <wps:cNvSpPr txBox="1"/>
                    <wps:spPr>
                      <a:xfrm>
                        <a:off x="0" y="0"/>
                        <a:ext cx="1965960" cy="708660"/>
                      </a:xfrm>
                      <a:prstGeom prst="rect">
                        <a:avLst/>
                      </a:prstGeom>
                      <a:solidFill>
                        <a:schemeClr val="lt1"/>
                      </a:solidFill>
                      <a:ln w="6350">
                        <a:solidFill>
                          <a:prstClr val="black"/>
                        </a:solidFill>
                      </a:ln>
                    </wps:spPr>
                    <wps:txbx>
                      <w:txbxContent>
                        <w:p w14:paraId="5957C65F" w14:textId="77777777" w:rsidR="005044F4" w:rsidRDefault="005044F4">
                          <w:pPr>
                            <w:rPr>
                              <w:sz w:val="20"/>
                              <w:szCs w:val="20"/>
                            </w:rPr>
                          </w:pPr>
                          <w:r>
                            <w:rPr>
                              <w:sz w:val="20"/>
                              <w:szCs w:val="20"/>
                            </w:rPr>
                            <w:t>CH 1 :</w:t>
                          </w:r>
                        </w:p>
                        <w:p w14:paraId="176214C3" w14:textId="77777777" w:rsidR="005044F4" w:rsidRDefault="005044F4">
                          <w:pPr>
                            <w:rPr>
                              <w:sz w:val="20"/>
                              <w:szCs w:val="20"/>
                            </w:rPr>
                          </w:pPr>
                          <w:r>
                            <w:rPr>
                              <w:sz w:val="20"/>
                              <w:szCs w:val="20"/>
                            </w:rPr>
                            <w:t>CH 2 :</w:t>
                          </w:r>
                        </w:p>
                        <w:p w14:paraId="28C3460C" w14:textId="77777777" w:rsidR="005044F4" w:rsidRDefault="005044F4">
                          <w:pPr>
                            <w:rPr>
                              <w:sz w:val="20"/>
                              <w:szCs w:val="20"/>
                            </w:rPr>
                          </w:pPr>
                          <w:r>
                            <w:rPr>
                              <w:sz w:val="20"/>
                              <w:szCs w:val="20"/>
                            </w:rPr>
                            <w:t>CH 3 :</w:t>
                          </w:r>
                        </w:p>
                        <w:p w14:paraId="6662FF97" w14:textId="77777777" w:rsidR="005044F4" w:rsidRPr="005044F4" w:rsidRDefault="005044F4">
                          <w:pPr>
                            <w:rPr>
                              <w:sz w:val="20"/>
                              <w:szCs w:val="20"/>
                            </w:rPr>
                          </w:pPr>
                          <w:r>
                            <w:rPr>
                              <w:sz w:val="20"/>
                              <w:szCs w:val="20"/>
                            </w:rPr>
                            <w:t>CH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B519F2" id="_x0000_t202" coordsize="21600,21600" o:spt="202" path="m,l,21600r21600,l21600,xe">
              <v:stroke joinstyle="miter"/>
              <v:path gradientshapeok="t" o:connecttype="rect"/>
            </v:shapetype>
            <v:shape id="Zone de texte 16" o:spid="_x0000_s1026" type="#_x0000_t202" style="position:absolute;margin-left:372.45pt;margin-top:-21.25pt;width:154.8pt;height:55.8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bbNgIAAHwEAAAOAAAAZHJzL2Uyb0RvYy54bWysVE1v2zAMvQ/YfxB0X+xkSdo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eLg0m05mU3Rx9N2kt1O0ESa53DbW+a8CahKMnFpsS2SL&#10;HR6c70JPIeExB6oq1pVScROkIFbKkgPDJiofc0TwN1FKkyan08+TNAK/8QXo8/2tYvxHn95VFOIp&#10;jTlfag+Wb7dtT8gWiiPyZKGTkDN8XSHuA3P+mVnUDNaPc+CfcJEKMBnoLUpKsL/+dh7isZXopaRB&#10;DebU/dwzKyhR3zQ2eTYcj4No42Y8uRnhxl57ttceva9XgAwNceIMj2aI9+pkSgv1K47LMryKLqY5&#10;vp1TfzJXvpsMHDculssYhDI1zD/ojeEBOnQk8PnSvjJr+n56VMIjnNTKsndt7WLDTQ3LvQdZxZ4H&#10;gjtWe95R4lE1/TiGGbrex6jLT2PxGwAA//8DAFBLAwQUAAYACAAAACEAPMA/qt8AAAALAQAADwAA&#10;AGRycy9kb3ducmV2LnhtbEyPwU7DMAyG70i8Q2Qkblu6qRttV3cCNLhw2kCcs8ZLozVJlWRdeXuy&#10;E9xs+dPv76+3k+nZSD5oZxEW8wwY2dZJbRXC1+fbrAAWorBS9M4Swg8F2Db3d7WopLvaPY2HqFgK&#10;saESCF2MQ8V5aDsyIszdQDbdTs4bEdPqFZdeXFO46fkyy9bcCG3Th04M9NpRez5cDMLuRZWqLYTv&#10;doXUepy+Tx/qHfHxYXreAIs0xT8YbvpJHZrkdHQXKwPrEZ7yvEwowixfroDdiGyVp+mIsC4XwJua&#10;/+/Q/AIAAP//AwBQSwECLQAUAAYACAAAACEAtoM4kv4AAADhAQAAEwAAAAAAAAAAAAAAAAAAAAAA&#10;W0NvbnRlbnRfVHlwZXNdLnhtbFBLAQItABQABgAIAAAAIQA4/SH/1gAAAJQBAAALAAAAAAAAAAAA&#10;AAAAAC8BAABfcmVscy8ucmVsc1BLAQItABQABgAIAAAAIQD5wObbNgIAAHwEAAAOAAAAAAAAAAAA&#10;AAAAAC4CAABkcnMvZTJvRG9jLnhtbFBLAQItABQABgAIAAAAIQA8wD+q3wAAAAsBAAAPAAAAAAAA&#10;AAAAAAAAAJAEAABkcnMvZG93bnJldi54bWxQSwUGAAAAAAQABADzAAAAnAUAAAAA&#10;" fillcolor="white [3201]" strokeweight=".5pt">
              <v:textbox>
                <w:txbxContent>
                  <w:p w14:paraId="5957C65F" w14:textId="77777777" w:rsidR="005044F4" w:rsidRDefault="005044F4">
                    <w:pPr>
                      <w:rPr>
                        <w:sz w:val="20"/>
                        <w:szCs w:val="20"/>
                      </w:rPr>
                    </w:pPr>
                    <w:r>
                      <w:rPr>
                        <w:sz w:val="20"/>
                        <w:szCs w:val="20"/>
                      </w:rPr>
                      <w:t>CH 1 :</w:t>
                    </w:r>
                  </w:p>
                  <w:p w14:paraId="176214C3" w14:textId="77777777" w:rsidR="005044F4" w:rsidRDefault="005044F4">
                    <w:pPr>
                      <w:rPr>
                        <w:sz w:val="20"/>
                        <w:szCs w:val="20"/>
                      </w:rPr>
                    </w:pPr>
                    <w:r>
                      <w:rPr>
                        <w:sz w:val="20"/>
                        <w:szCs w:val="20"/>
                      </w:rPr>
                      <w:t>CH 2 :</w:t>
                    </w:r>
                  </w:p>
                  <w:p w14:paraId="28C3460C" w14:textId="77777777" w:rsidR="005044F4" w:rsidRDefault="005044F4">
                    <w:pPr>
                      <w:rPr>
                        <w:sz w:val="20"/>
                        <w:szCs w:val="20"/>
                      </w:rPr>
                    </w:pPr>
                    <w:r>
                      <w:rPr>
                        <w:sz w:val="20"/>
                        <w:szCs w:val="20"/>
                      </w:rPr>
                      <w:t>CH 3 :</w:t>
                    </w:r>
                  </w:p>
                  <w:p w14:paraId="6662FF97" w14:textId="77777777" w:rsidR="005044F4" w:rsidRPr="005044F4" w:rsidRDefault="005044F4">
                    <w:pPr>
                      <w:rPr>
                        <w:sz w:val="20"/>
                        <w:szCs w:val="20"/>
                      </w:rPr>
                    </w:pPr>
                    <w:r>
                      <w:rPr>
                        <w:sz w:val="20"/>
                        <w:szCs w:val="20"/>
                      </w:rPr>
                      <w:t>CH 4 :</w:t>
                    </w:r>
                  </w:p>
                </w:txbxContent>
              </v:textbox>
            </v:shape>
          </w:pict>
        </mc:Fallback>
      </mc:AlternateContent>
    </w:r>
    <w:r w:rsidR="00D97023">
      <w:rPr>
        <w:noProof/>
      </w:rPr>
      <mc:AlternateContent>
        <mc:Choice Requires="wps">
          <w:drawing>
            <wp:anchor distT="0" distB="0" distL="114300" distR="114300" simplePos="0" relativeHeight="251667968" behindDoc="0" locked="0" layoutInCell="1" allowOverlap="1" wp14:anchorId="5B0A0BF0" wp14:editId="2B78E708">
              <wp:simplePos x="0" y="0"/>
              <wp:positionH relativeFrom="column">
                <wp:posOffset>-78105</wp:posOffset>
              </wp:positionH>
              <wp:positionV relativeFrom="paragraph">
                <wp:posOffset>-292735</wp:posOffset>
              </wp:positionV>
              <wp:extent cx="6873240" cy="762000"/>
              <wp:effectExtent l="0" t="0" r="22860" b="19050"/>
              <wp:wrapNone/>
              <wp:docPr id="15" name="Rectangle : coins arrondis 15"/>
              <wp:cNvGraphicFramePr/>
              <a:graphic xmlns:a="http://schemas.openxmlformats.org/drawingml/2006/main">
                <a:graphicData uri="http://schemas.microsoft.com/office/word/2010/wordprocessingShape">
                  <wps:wsp>
                    <wps:cNvSpPr/>
                    <wps:spPr>
                      <a:xfrm>
                        <a:off x="0" y="0"/>
                        <a:ext cx="6873240" cy="762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A4334D" id="Rectangle : coins arrondis 15" o:spid="_x0000_s1026" style="position:absolute;margin-left:-6.15pt;margin-top:-23.05pt;width:541.2pt;height:60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74MjQIAAF0FAAAOAAAAZHJzL2Uyb0RvYy54bWysVM1u2zAMvg/YOwi6r06y/s2oUwQtOgwo&#10;2qDt0LMqS7EAWdQoJU72NHuWPdko2XGLtthh2MWWRPIj+emjzs63rWUbhcGAq/j0YMKZchJq41YV&#10;//5w9emUsxCFq4UFpyq+U4Gfzz9+OOt8qWbQgK0VMgJxoex8xZsYfVkUQTaqFeEAvHJk1ICtiLTF&#10;VVGj6Ai9tcVsMjkuOsDaI0gVAp1e9kY+z/haKxlvtQ4qMltxqi3mL+bvU/oW8zNRrlD4xsihDPEP&#10;VbTCOEo6Ql2KKNgazRuo1kiEADoeSGgL0NpIlXugbqaTV93cN8Kr3AuRE/xIU/h/sPJms0Rmarq7&#10;I86caOmO7og14VZW/f5VMgnGBSYQwdUmMPIiyjofSoq890scdoGWqf+txjb9qTO2zTTvRprVNjJJ&#10;h8enJ59nh3Qbkmwnx3SN+R6K52iPIX5V0LK0qDjC2tWpqkyx2FyHSGnJf++XMjq4Mtam81RdX09e&#10;xZ1VycG6O6WpVapgloGyyNSFRbYRJA8hpXJx2psaUav++IjK29c3RuTsGTAha0o8Yg8AScBvsfuy&#10;B/8UqrJGx+DJ3wrrg8eInBlcHINb4wDfA7DU1ZC599+T1FOTWHqCekdCQOgnJHh5ZYj7axHiUiCN&#10;BF0XjXm8pY+20FUchhVnDeDP986TPymVrJx1NGIVDz/WAhVn9psjDX+ZHiYVxLw5PDqZ0QZfWp5e&#10;Wty6vQC6pik9KF7mZfKPdr/UCO0jvQaLlJVMwknKXXEZcb+5iP3o03si1WKR3WgOvYjX7t7LBJ5Y&#10;TbJ62D4K9IMAI0n3BvbjKMpXEux9U6SDxTqCNlmfz7wOfNMMZ+EM7016JF7us9fzqzj/AwAA//8D&#10;AFBLAwQUAAYACAAAACEAkPMSOOAAAAALAQAADwAAAGRycy9kb3ducmV2LnhtbEyPy07DMBBF90j8&#10;gzVIbFDrPEpLQ5wKkJBgRwMf4MbTJGo8Drbbhr9nuoLdHc3RnTPlZrKDOKEPvSMF6TwBgdQ401Or&#10;4OvzdfYAIkRNRg+OUMEPBthU11elLow70xZPdWwFl1AotIIuxrGQMjQdWh3mbkTi3d55qyOPvpXG&#10;6zOX20FmSbKUVvfEFzo94kuHzaE+WgU+fdvn37Tw6+zjXh7e7fbO1M9K3d5MT48gIk7xD4aLPqtD&#10;xU47dyQTxKBglmY5oxwWyxTEhUhWCaedglW+BlmV8v8P1S8AAAD//wMAUEsBAi0AFAAGAAgAAAAh&#10;ALaDOJL+AAAA4QEAABMAAAAAAAAAAAAAAAAAAAAAAFtDb250ZW50X1R5cGVzXS54bWxQSwECLQAU&#10;AAYACAAAACEAOP0h/9YAAACUAQAACwAAAAAAAAAAAAAAAAAvAQAAX3JlbHMvLnJlbHNQSwECLQAU&#10;AAYACAAAACEAKZe+DI0CAABdBQAADgAAAAAAAAAAAAAAAAAuAgAAZHJzL2Uyb0RvYy54bWxQSwEC&#10;LQAUAAYACAAAACEAkPMSOOAAAAALAQAADwAAAAAAAAAAAAAAAADnBAAAZHJzL2Rvd25yZXYueG1s&#10;UEsFBgAAAAAEAAQA8wAAAPQFAAAAAA==&#10;" filled="f" strokecolor="#243f60 [1604]" strokeweight="2pt"/>
          </w:pict>
        </mc:Fallback>
      </mc:AlternateContent>
    </w:r>
    <w:r w:rsidR="00C57DD7">
      <w:rPr>
        <w:noProof/>
      </w:rPr>
      <mc:AlternateContent>
        <mc:Choice Requires="wps">
          <w:drawing>
            <wp:anchor distT="0" distB="0" distL="114300" distR="114300" simplePos="0" relativeHeight="251660800" behindDoc="0" locked="0" layoutInCell="1" allowOverlap="1" wp14:anchorId="5843E683" wp14:editId="3FEF09CE">
              <wp:simplePos x="0" y="0"/>
              <wp:positionH relativeFrom="column">
                <wp:posOffset>2436496</wp:posOffset>
              </wp:positionH>
              <wp:positionV relativeFrom="paragraph">
                <wp:posOffset>-327660</wp:posOffset>
              </wp:positionV>
              <wp:extent cx="1958340" cy="295275"/>
              <wp:effectExtent l="0" t="0" r="381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24FFB" w14:textId="77777777" w:rsidR="00C668C3" w:rsidRPr="00C57DD7" w:rsidRDefault="00C668C3" w:rsidP="00C57DD7">
                          <w:pPr>
                            <w:shd w:val="clear" w:color="auto" w:fill="595959" w:themeFill="text1" w:themeFillTint="A6"/>
                            <w:rPr>
                              <w:color w:val="FFFFFF" w:themeColor="background1"/>
                              <w:sz w:val="20"/>
                              <w:szCs w:val="20"/>
                            </w:rPr>
                          </w:pPr>
                          <w:r w:rsidRPr="00C57DD7">
                            <w:rPr>
                              <w:color w:val="FFFFFF" w:themeColor="background1"/>
                            </w:rPr>
                            <w:t>Partie réservée au secrétariat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3E683" id="Text Box 7" o:spid="_x0000_s1027" type="#_x0000_t202" style="position:absolute;margin-left:191.85pt;margin-top:-25.8pt;width:154.2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AC9QEAANEDAAAOAAAAZHJzL2Uyb0RvYy54bWysU1Fv0zAQfkfiP1h+p2lLy9ao6TQ6FSGN&#10;gTT4AY7jJBaOz5zdJuPXc3ayrsAbwg+Wz3f+7r7vztuboTPspNBrsAVfzOacKSuh0rYp+LevhzfX&#10;nPkgbCUMWFXwJ+X5ze71q23vcrWEFkylkBGI9XnvCt6G4PIs87JVnfAzcMqSswbsRCATm6xC0RN6&#10;Z7LlfP4u6wErhyCV93R7Nzr5LuHXtZLhc117FZgpONUW0o5pL+Oe7bYib1C4VsupDPEPVXRCW0p6&#10;hroTQbAj6r+gOi0RPNRhJqHLoK61VIkDsVnM/2Dz2AqnEhcSx7uzTP7/wcqH06P7giwM72GgBiYS&#10;3t2D/O6ZhX0rbKNuEaFvlago8SJKlvXO59PTKLXPfQQp+09QUZPFMUACGmrsoirEkxE6NeDpLLoa&#10;ApMx5WZ9/XZFLkm+5Wa9vFqnFCJ/fu3Qhw8KOhYPBUdqakIXp3sfYjUifw6JyTwYXR20McnAptwb&#10;ZCdBA3BIa0L/LczYGGwhPhsR402iGZmNHMNQDkxXkwaRdQnVE/FGGOeK/gEdWsCfnPU0UwX3P44C&#10;FWfmoyXtNotVJBqSsVpfLcnAS0956RFWElTBA2fjcR/GwT061E1LmcZuWbglvWudpHipaiqf5iYp&#10;NM14HMxLO0W9/MTdLwAAAP//AwBQSwMEFAAGAAgAAAAhAPjuqIffAAAACgEAAA8AAABkcnMvZG93&#10;bnJldi54bWxMj8FOwzAMhu9IvENkJC5oS7uxduuaToAE4rqxB3Abr63WOFWTrd3bE7jA0fan39+f&#10;7ybTiSsNrrWsIJ5HIIgrq1uuFRy/3mdrEM4ja+wsk4IbOdgV93c5ZtqOvKfrwdcihLDLUEHjfZ9J&#10;6aqGDLq57YnD7WQHgz6MQy31gGMIN51cRFEiDbYcPjTY01tD1flwMQpOn+PTajOWH/6Y7p+TV2zT&#10;0t6UenyYXrYgPE3+D4Yf/aAORXAq7YW1E52C5XqZBlTBbBUnIAKRbBYxiPJ3A7LI5f8KxTcAAAD/&#10;/wMAUEsBAi0AFAAGAAgAAAAhALaDOJL+AAAA4QEAABMAAAAAAAAAAAAAAAAAAAAAAFtDb250ZW50&#10;X1R5cGVzXS54bWxQSwECLQAUAAYACAAAACEAOP0h/9YAAACUAQAACwAAAAAAAAAAAAAAAAAvAQAA&#10;X3JlbHMvLnJlbHNQSwECLQAUAAYACAAAACEA207AAvUBAADRAwAADgAAAAAAAAAAAAAAAAAuAgAA&#10;ZHJzL2Uyb0RvYy54bWxQSwECLQAUAAYACAAAACEA+O6oh98AAAAKAQAADwAAAAAAAAAAAAAAAABP&#10;BAAAZHJzL2Rvd25yZXYueG1sUEsFBgAAAAAEAAQA8wAAAFsFAAAAAA==&#10;" stroked="f">
              <v:textbox>
                <w:txbxContent>
                  <w:p w14:paraId="7AF24FFB" w14:textId="77777777" w:rsidR="00C668C3" w:rsidRPr="00C57DD7" w:rsidRDefault="00C668C3" w:rsidP="00C57DD7">
                    <w:pPr>
                      <w:shd w:val="clear" w:color="auto" w:fill="595959" w:themeFill="text1" w:themeFillTint="A6"/>
                      <w:rPr>
                        <w:color w:val="FFFFFF" w:themeColor="background1"/>
                        <w:sz w:val="20"/>
                        <w:szCs w:val="20"/>
                      </w:rPr>
                    </w:pPr>
                    <w:r w:rsidRPr="00C57DD7">
                      <w:rPr>
                        <w:color w:val="FFFFFF" w:themeColor="background1"/>
                      </w:rPr>
                      <w:t>Partie réservée au secrétariat</w:t>
                    </w:r>
                  </w:p>
                </w:txbxContent>
              </v:textbox>
            </v:shape>
          </w:pict>
        </mc:Fallback>
      </mc:AlternateContent>
    </w:r>
    <w:r w:rsidR="00F47851">
      <w:t xml:space="preserve">  </w:t>
    </w:r>
    <w:r w:rsidR="00D97023">
      <w:t xml:space="preserve">  </w:t>
    </w:r>
    <w:r w:rsidR="00F47851">
      <w:t xml:space="preserve">CM    </w:t>
    </w:r>
    <w:r w:rsidR="008417BD">
      <w:t xml:space="preserve">  </w:t>
    </w:r>
    <w:r w:rsidR="00F47851">
      <w:t xml:space="preserve">   </w:t>
    </w:r>
    <w:r w:rsidR="003F2D64">
      <w:t xml:space="preserve"> </w:t>
    </w:r>
    <w:r w:rsidR="00F47851">
      <w:t xml:space="preserve"> </w:t>
    </w:r>
    <w:r w:rsidR="0047418B">
      <w:t>Nouveau</w:t>
    </w:r>
    <w:r w:rsidR="00F47851">
      <w:t xml:space="preserve"> </w:t>
    </w:r>
    <w:r w:rsidR="001A4A13">
      <w:t xml:space="preserve">   </w:t>
    </w:r>
    <w:r w:rsidR="00D97023">
      <w:t xml:space="preserve">  </w:t>
    </w:r>
    <w:r w:rsidR="0000412B">
      <w:t xml:space="preserve"> </w:t>
    </w:r>
    <w:r>
      <w:t xml:space="preserve">  </w:t>
    </w:r>
    <w:r w:rsidR="0047418B">
      <w:t xml:space="preserve">Renouvellement         </w:t>
    </w:r>
    <w:r>
      <w:t xml:space="preserve">QS         </w:t>
    </w:r>
    <w:r w:rsidR="007F34FC">
      <w:t xml:space="preserve">T. </w:t>
    </w:r>
    <w:proofErr w:type="spellStart"/>
    <w:r w:rsidR="007F34FC">
      <w:t>shirt</w:t>
    </w:r>
    <w:proofErr w:type="spellEnd"/>
    <w:r w:rsidR="007F34FC">
      <w:t xml:space="preserve"> club</w:t>
    </w:r>
  </w:p>
  <w:p w14:paraId="632D8692" w14:textId="77777777" w:rsidR="00F47851" w:rsidRDefault="008C41F4" w:rsidP="0000412B">
    <w:pPr>
      <w:pStyle w:val="En-tte"/>
      <w:shd w:val="clear" w:color="auto" w:fill="FFFFFF"/>
    </w:pPr>
    <w:r>
      <w:rPr>
        <w:noProof/>
      </w:rPr>
      <mc:AlternateContent>
        <mc:Choice Requires="wps">
          <w:drawing>
            <wp:anchor distT="0" distB="0" distL="114300" distR="114300" simplePos="0" relativeHeight="251671040" behindDoc="0" locked="0" layoutInCell="1" allowOverlap="1" wp14:anchorId="5057F1FC" wp14:editId="58EB3BB1">
              <wp:simplePos x="0" y="0"/>
              <wp:positionH relativeFrom="column">
                <wp:posOffset>3366135</wp:posOffset>
              </wp:positionH>
              <wp:positionV relativeFrom="paragraph">
                <wp:posOffset>42545</wp:posOffset>
              </wp:positionV>
              <wp:extent cx="152400" cy="121920"/>
              <wp:effectExtent l="0" t="0" r="19050" b="11430"/>
              <wp:wrapNone/>
              <wp:docPr id="1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1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C62D22" id="Oval 4" o:spid="_x0000_s1026" style="position:absolute;margin-left:265.05pt;margin-top:3.35pt;width:12pt;height:9.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LvGQIAAC0EAAAOAAAAZHJzL2Uyb0RvYy54bWysU9tuEzEQfUfiHyy/k70ooWSVTVWlBCEV&#10;WqnwAY7Xu2vh9Zixk035esbeNKTAE8IP1oxnfDznzHh1fRwMOyj0GmzNi1nOmbISGm27mn/9sn3z&#10;jjMfhG2EAatq/qQ8v16/frUaXaVK6ME0ChmBWF+NruZ9CK7KMi97NQg/A6csBVvAQQRyscsaFCOh&#10;DyYr8/xtNgI2DkEq7+n0dgrydcJvWyXDfdt6FZipOdUW0o5p38U9W69E1aFwvZanMsQ/VDEIbenR&#10;M9StCILtUf8BNWiJ4KENMwlDBm2rpUociE2R/8bmsRdOJS4kjndnmfz/g5WfDw/IdEO9u+LMioF6&#10;dH8Qhs2jNKPzFWU8ugeM5Ly7A/nNMwubXthO3SDC2CvRUEFFzM9eXIiOp6tsN36ChoDFPkBS6dji&#10;EAGJPzumZjydm6GOgUk6LBblPKeWSQoVZbEsU7MyUT1fdujDBwUDi0bNlTHa+SiXqMThzodYj6ie&#10;s1L9YHSz1cYkB7vdxiAjsjXfppUoEM3LNGPZWPPlolwk5BcxfwmRp/U3CIS9bdKgRa3en+wgtJls&#10;qtLYk3hRr0n3HTRPpB3CNLP0x8joAX9wNtK81tx/3wtUnJmPlvRfFvN5HPDkzBdXJBfDy8juMiKs&#10;JKiaB84mcxOmT7F3qLueXioSXQs31LNWJzFjP6eqTsXSTCaNT/8nDv2ln7J+/fL1TwAAAP//AwBQ&#10;SwMEFAAGAAgAAAAhAJ0ey8vdAAAACAEAAA8AAABkcnMvZG93bnJldi54bWxMj8FOwzAQRO9I/IO1&#10;SNyokwYHCHGqigoJDhwIcHfjbRI1Xkexm4a/ZznBcTSjmTflZnGDmHEKvScN6SoBgdR421Or4fPj&#10;+eYeRIiGrBk8oYZvDLCpLi9KU1h/pnec69gKLqFQGA1djGMhZWg6dCas/IjE3sFPzkSWUyvtZM5c&#10;7ga5TpJcOtMTL3RmxKcOm2N9chp27bbOZ5lFlR12L1Edv95es1Tr66tl+wgi4hL/wvCLz+hQMdPe&#10;n8gGMWhQWZJyVEN+B4J9pW5Z7zWs1QPIqpT/D1Q/AAAA//8DAFBLAQItABQABgAIAAAAIQC2gziS&#10;/gAAAOEBAAATAAAAAAAAAAAAAAAAAAAAAABbQ29udGVudF9UeXBlc10ueG1sUEsBAi0AFAAGAAgA&#10;AAAhADj9If/WAAAAlAEAAAsAAAAAAAAAAAAAAAAALwEAAF9yZWxzLy5yZWxzUEsBAi0AFAAGAAgA&#10;AAAhAM+/cu8ZAgAALQQAAA4AAAAAAAAAAAAAAAAALgIAAGRycy9lMm9Eb2MueG1sUEsBAi0AFAAG&#10;AAgAAAAhAJ0ey8vdAAAACAEAAA8AAAAAAAAAAAAAAAAAcwQAAGRycy9kb3ducmV2LnhtbFBLBQYA&#10;AAAABAAEAPMAAAB9BQAAAAA=&#10;"/>
          </w:pict>
        </mc:Fallback>
      </mc:AlternateContent>
    </w:r>
    <w:r>
      <w:rPr>
        <w:noProof/>
      </w:rPr>
      <mc:AlternateContent>
        <mc:Choice Requires="wps">
          <w:drawing>
            <wp:anchor distT="0" distB="0" distL="114300" distR="114300" simplePos="0" relativeHeight="251673088" behindDoc="0" locked="0" layoutInCell="1" allowOverlap="1" wp14:anchorId="535DEBC3" wp14:editId="552A7859">
              <wp:simplePos x="0" y="0"/>
              <wp:positionH relativeFrom="column">
                <wp:posOffset>1996440</wp:posOffset>
              </wp:positionH>
              <wp:positionV relativeFrom="paragraph">
                <wp:posOffset>52705</wp:posOffset>
              </wp:positionV>
              <wp:extent cx="160020" cy="114300"/>
              <wp:effectExtent l="0" t="0" r="11430" b="1905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3E361" id="Oval 4" o:spid="_x0000_s1026" style="position:absolute;margin-left:157.2pt;margin-top:4.15pt;width:12.6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QFwIAACwEAAAOAAAAZHJzL2Uyb0RvYy54bWysU1Fv0zAQfkfiP1h+Z0lKO1i0dJo6hpDG&#10;NmnwA66O01g4PnN2m45fz9npRgc8Ifxg3fnOn+/77nx+sR+s2GkKBl0jq5NSCu0UtsZtGvn1y/Wb&#10;91KECK4Fi0438lEHebF8/ep89LWeYY+21SQYxIV69I3sY/R1UQTV6wHCCXrtONghDRDZpU3REoyM&#10;PthiVpanxYjUekKlQ+DTqykolxm/67SKd10XdBS2kVxbzDvlfZ32YnkO9YbA90YdyoB/qGIA4/jR&#10;Z6griCC2ZP6AGowiDNjFE4VDgV1nlM4cmE1V/sbmoQevMxcWJ/hnmcL/g1W3u3sSpm3kmRQOBm7R&#10;3Q6smCdlRh9qTnjw95S4BX+D6lsQDlc9uI2+JMKx19ByPVXKL15cSE7gq2I9fsaWgWEbMYu072hI&#10;gExf7HMvHp97ofdRKD6sTstyxh1THKqq+dsy96qA+umypxA/ahxEMhqprTU+JLWght1NiKkeqJ+y&#10;cv1oTXttrM0ObdYrS4LJNvI6r0yBaR6nWSdG1mYxW2TkF7FwDFHm9TcIwq1r85wlrT4c7AjGTjZX&#10;ad1BvKTXpPsa20fWjnAaWf5ibPRIP6QYeVwbGb5vgbQU9pNj/c+q+TzNd3bmi3dJOjqOrI8j4BRD&#10;NTJKMZmrOP2JrSez6fmlKtN1eMk960wWM/VzqupQLI9k1vjwfdLMH/s569cnX/4EAAD//wMAUEsD&#10;BBQABgAIAAAAIQCIPWzm3gAAAAgBAAAPAAAAZHJzL2Rvd25yZXYueG1sTI/BTsMwEETvSPyDtUjc&#10;qJO6jUrIpqqokODAgQB3N94mUeN1FLtp+HvMiR5HM5p5U2xn24uJRt85RkgXCQji2pmOG4Svz5eH&#10;DQgfNBvdOyaEH/KwLW9vCp0bd+EPmqrQiFjCPtcIbQhDLqWvW7LaL9xAHL2jG60OUY6NNKO+xHLb&#10;y2WSZNLqjuNCqwd6bqk+VWeLsG92VTZJFdbquH8N69P3+5tKEe/v5t0TiEBz+A/DH35EhzIyHdyZ&#10;jRc9gkpXqxhF2CgQ0VfqMQNxQFhmCmRZyOsD5S8AAAD//wMAUEsBAi0AFAAGAAgAAAAhALaDOJL+&#10;AAAA4QEAABMAAAAAAAAAAAAAAAAAAAAAAFtDb250ZW50X1R5cGVzXS54bWxQSwECLQAUAAYACAAA&#10;ACEAOP0h/9YAAACUAQAACwAAAAAAAAAAAAAAAAAvAQAAX3JlbHMvLnJlbHNQSwECLQAUAAYACAAA&#10;ACEAvrsOUBcCAAAsBAAADgAAAAAAAAAAAAAAAAAuAgAAZHJzL2Uyb0RvYy54bWxQSwECLQAUAAYA&#10;CAAAACEAiD1s5t4AAAAIAQAADwAAAAAAAAAAAAAAAABxBAAAZHJzL2Rvd25yZXYueG1sUEsFBgAA&#10;AAAEAAQA8wAAAHwFAAAAAA==&#10;"/>
          </w:pict>
        </mc:Fallback>
      </mc:AlternateContent>
    </w:r>
    <w:r w:rsidR="005044F4">
      <w:t xml:space="preserve">                                                          </w:t>
    </w:r>
    <w:proofErr w:type="spellStart"/>
    <w:r>
      <w:t>Pass</w:t>
    </w:r>
    <w:proofErr w:type="spellEnd"/>
    <w:r>
      <w:t>’ sport</w:t>
    </w:r>
    <w:r w:rsidR="005044F4">
      <w:t xml:space="preserve">                     </w:t>
    </w:r>
    <w:proofErr w:type="spellStart"/>
    <w:r w:rsidR="00E83D5E">
      <w:t>Pass</w:t>
    </w:r>
    <w:proofErr w:type="spellEnd"/>
    <w:r w:rsidR="00E83D5E">
      <w:t xml:space="preserve"> CCAS</w:t>
    </w:r>
    <w:r w:rsidR="0047418B">
      <w:t xml:space="preserve">            </w:t>
    </w:r>
    <w:r w:rsidR="001A4A13">
      <w:t xml:space="preserve">        </w:t>
    </w:r>
    <w:r w:rsidR="0000412B">
      <w:t xml:space="preserve">   </w:t>
    </w:r>
    <w:r w:rsidR="00C668C3">
      <w:t xml:space="preserve">               </w:t>
    </w:r>
    <w:r w:rsidR="0000412B">
      <w:t xml:space="preserve">        </w:t>
    </w:r>
  </w:p>
  <w:p w14:paraId="64908ABE" w14:textId="77777777" w:rsidR="00D97023" w:rsidRDefault="00D97023" w:rsidP="0000412B">
    <w:pPr>
      <w:pStyle w:val="En-tte"/>
      <w:shd w:val="clear" w:color="auto" w:fill="FFFFFF"/>
    </w:pPr>
  </w:p>
  <w:p w14:paraId="182796F5" w14:textId="77777777" w:rsidR="00D97023" w:rsidRDefault="00D97023" w:rsidP="0000412B">
    <w:pPr>
      <w:pStyle w:val="En-tte"/>
      <w:shd w:val="clear" w:color="auto" w:fill="FFFFF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B79"/>
    <w:rsid w:val="0000412B"/>
    <w:rsid w:val="00056CA2"/>
    <w:rsid w:val="000A7BB6"/>
    <w:rsid w:val="000C037D"/>
    <w:rsid w:val="000C1D60"/>
    <w:rsid w:val="000E2BDE"/>
    <w:rsid w:val="000E2E0E"/>
    <w:rsid w:val="00147CAA"/>
    <w:rsid w:val="001601A1"/>
    <w:rsid w:val="00164886"/>
    <w:rsid w:val="0018326B"/>
    <w:rsid w:val="001A4A13"/>
    <w:rsid w:val="001C3F8C"/>
    <w:rsid w:val="001C5BB0"/>
    <w:rsid w:val="002078E3"/>
    <w:rsid w:val="002102CE"/>
    <w:rsid w:val="002376B8"/>
    <w:rsid w:val="002C1C28"/>
    <w:rsid w:val="002E1563"/>
    <w:rsid w:val="002F153A"/>
    <w:rsid w:val="00303F7C"/>
    <w:rsid w:val="0034758F"/>
    <w:rsid w:val="003504F7"/>
    <w:rsid w:val="00356BB8"/>
    <w:rsid w:val="003C221E"/>
    <w:rsid w:val="003D4AFA"/>
    <w:rsid w:val="003D6B9E"/>
    <w:rsid w:val="003E4F98"/>
    <w:rsid w:val="003E72FB"/>
    <w:rsid w:val="003F2D64"/>
    <w:rsid w:val="0040062A"/>
    <w:rsid w:val="00404031"/>
    <w:rsid w:val="00443234"/>
    <w:rsid w:val="004438A7"/>
    <w:rsid w:val="0046238A"/>
    <w:rsid w:val="0046676F"/>
    <w:rsid w:val="00472640"/>
    <w:rsid w:val="0047418B"/>
    <w:rsid w:val="004809D6"/>
    <w:rsid w:val="0049078C"/>
    <w:rsid w:val="00497657"/>
    <w:rsid w:val="004C2C7C"/>
    <w:rsid w:val="004C76B2"/>
    <w:rsid w:val="005044F4"/>
    <w:rsid w:val="00513F8E"/>
    <w:rsid w:val="005608EF"/>
    <w:rsid w:val="005B5432"/>
    <w:rsid w:val="005D33DF"/>
    <w:rsid w:val="0061298B"/>
    <w:rsid w:val="00617243"/>
    <w:rsid w:val="00617CF4"/>
    <w:rsid w:val="00620C37"/>
    <w:rsid w:val="00631D8B"/>
    <w:rsid w:val="00643529"/>
    <w:rsid w:val="00654AF1"/>
    <w:rsid w:val="00662F0B"/>
    <w:rsid w:val="00670F75"/>
    <w:rsid w:val="006772CA"/>
    <w:rsid w:val="006A205A"/>
    <w:rsid w:val="006A2BD9"/>
    <w:rsid w:val="006D797E"/>
    <w:rsid w:val="00713609"/>
    <w:rsid w:val="007228E6"/>
    <w:rsid w:val="00726303"/>
    <w:rsid w:val="00750F06"/>
    <w:rsid w:val="00774CFC"/>
    <w:rsid w:val="007A6341"/>
    <w:rsid w:val="007A7CAC"/>
    <w:rsid w:val="007C5B9A"/>
    <w:rsid w:val="007F34C2"/>
    <w:rsid w:val="007F34FC"/>
    <w:rsid w:val="008060FA"/>
    <w:rsid w:val="00806B35"/>
    <w:rsid w:val="008417BD"/>
    <w:rsid w:val="008423CE"/>
    <w:rsid w:val="0084462A"/>
    <w:rsid w:val="00895C1C"/>
    <w:rsid w:val="008C3B79"/>
    <w:rsid w:val="008C41F4"/>
    <w:rsid w:val="008D7238"/>
    <w:rsid w:val="009104E0"/>
    <w:rsid w:val="009154DC"/>
    <w:rsid w:val="0095039D"/>
    <w:rsid w:val="00965F89"/>
    <w:rsid w:val="00974B66"/>
    <w:rsid w:val="00976A4E"/>
    <w:rsid w:val="0097784C"/>
    <w:rsid w:val="0098223B"/>
    <w:rsid w:val="009D7568"/>
    <w:rsid w:val="00A16776"/>
    <w:rsid w:val="00A17054"/>
    <w:rsid w:val="00AB1C32"/>
    <w:rsid w:val="00AB5177"/>
    <w:rsid w:val="00AC7331"/>
    <w:rsid w:val="00AD0604"/>
    <w:rsid w:val="00AD3486"/>
    <w:rsid w:val="00B13053"/>
    <w:rsid w:val="00B26019"/>
    <w:rsid w:val="00B653E1"/>
    <w:rsid w:val="00B73483"/>
    <w:rsid w:val="00B85CC9"/>
    <w:rsid w:val="00B97F08"/>
    <w:rsid w:val="00BB0339"/>
    <w:rsid w:val="00BE0CA7"/>
    <w:rsid w:val="00BE4791"/>
    <w:rsid w:val="00C26DE7"/>
    <w:rsid w:val="00C35B89"/>
    <w:rsid w:val="00C507AC"/>
    <w:rsid w:val="00C57DD7"/>
    <w:rsid w:val="00C668C3"/>
    <w:rsid w:val="00C80B8D"/>
    <w:rsid w:val="00C82723"/>
    <w:rsid w:val="00C96296"/>
    <w:rsid w:val="00CB747B"/>
    <w:rsid w:val="00CF6261"/>
    <w:rsid w:val="00CF6DFE"/>
    <w:rsid w:val="00CF7D4A"/>
    <w:rsid w:val="00D400A7"/>
    <w:rsid w:val="00D514F1"/>
    <w:rsid w:val="00D51A51"/>
    <w:rsid w:val="00D6219A"/>
    <w:rsid w:val="00D67CB9"/>
    <w:rsid w:val="00D836C8"/>
    <w:rsid w:val="00D97023"/>
    <w:rsid w:val="00DA2F83"/>
    <w:rsid w:val="00DD7962"/>
    <w:rsid w:val="00E12E91"/>
    <w:rsid w:val="00E551BF"/>
    <w:rsid w:val="00E83D5E"/>
    <w:rsid w:val="00EE0263"/>
    <w:rsid w:val="00F05B44"/>
    <w:rsid w:val="00F1045B"/>
    <w:rsid w:val="00F26296"/>
    <w:rsid w:val="00F366A3"/>
    <w:rsid w:val="00F47851"/>
    <w:rsid w:val="00F51F45"/>
    <w:rsid w:val="00F76883"/>
    <w:rsid w:val="00FA50C6"/>
    <w:rsid w:val="00FB4EE0"/>
    <w:rsid w:val="00FB6717"/>
    <w:rsid w:val="00FB6F84"/>
    <w:rsid w:val="00FB7196"/>
    <w:rsid w:val="00FC23C2"/>
    <w:rsid w:val="00FC3CFF"/>
    <w:rsid w:val="00FD64E3"/>
    <w:rsid w:val="00FE2FD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D110D"/>
  <w15:docId w15:val="{3F0CF42F-7757-4A63-BD48-67B8E970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32"/>
    <w:pPr>
      <w:widowControl w:val="0"/>
      <w:suppressAutoHyphens/>
    </w:pPr>
    <w:rPr>
      <w:rFonts w:eastAsia="Lucida Sans Unicode"/>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rsid w:val="00AB1C32"/>
    <w:pPr>
      <w:keepNext/>
      <w:spacing w:before="240" w:after="120"/>
    </w:pPr>
    <w:rPr>
      <w:rFonts w:ascii="Arial" w:hAnsi="Arial" w:cs="Tahoma"/>
      <w:sz w:val="28"/>
      <w:szCs w:val="28"/>
    </w:rPr>
  </w:style>
  <w:style w:type="paragraph" w:styleId="Corpsdetexte">
    <w:name w:val="Body Text"/>
    <w:basedOn w:val="Normal"/>
    <w:semiHidden/>
    <w:rsid w:val="00AB1C32"/>
    <w:pPr>
      <w:spacing w:after="120"/>
    </w:pPr>
  </w:style>
  <w:style w:type="paragraph" w:styleId="Liste">
    <w:name w:val="List"/>
    <w:basedOn w:val="Corpsdetexte"/>
    <w:semiHidden/>
    <w:rsid w:val="00AB1C32"/>
    <w:rPr>
      <w:rFonts w:cs="Tahoma"/>
    </w:rPr>
  </w:style>
  <w:style w:type="paragraph" w:customStyle="1" w:styleId="Lgende1">
    <w:name w:val="Légende1"/>
    <w:basedOn w:val="Normal"/>
    <w:rsid w:val="00AB1C32"/>
    <w:pPr>
      <w:suppressLineNumbers/>
      <w:spacing w:before="120" w:after="120"/>
    </w:pPr>
    <w:rPr>
      <w:rFonts w:cs="Tahoma"/>
      <w:i/>
      <w:iCs/>
    </w:rPr>
  </w:style>
  <w:style w:type="paragraph" w:customStyle="1" w:styleId="Rpertoire">
    <w:name w:val="Répertoire"/>
    <w:basedOn w:val="Normal"/>
    <w:rsid w:val="00AB1C32"/>
    <w:pPr>
      <w:suppressLineNumbers/>
    </w:pPr>
    <w:rPr>
      <w:rFonts w:cs="Tahoma"/>
    </w:rPr>
  </w:style>
  <w:style w:type="table" w:styleId="Grilledutableau">
    <w:name w:val="Table Grid"/>
    <w:basedOn w:val="TableauNormal"/>
    <w:uiPriority w:val="59"/>
    <w:rsid w:val="002102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F47851"/>
    <w:pPr>
      <w:tabs>
        <w:tab w:val="center" w:pos="4536"/>
        <w:tab w:val="right" w:pos="9072"/>
      </w:tabs>
    </w:pPr>
  </w:style>
  <w:style w:type="character" w:customStyle="1" w:styleId="En-tteCar">
    <w:name w:val="En-tête Car"/>
    <w:link w:val="En-tte"/>
    <w:uiPriority w:val="99"/>
    <w:rsid w:val="00F47851"/>
    <w:rPr>
      <w:rFonts w:eastAsia="Lucida Sans Unicode"/>
      <w:kern w:val="1"/>
      <w:sz w:val="24"/>
      <w:szCs w:val="24"/>
    </w:rPr>
  </w:style>
  <w:style w:type="paragraph" w:styleId="Pieddepage">
    <w:name w:val="footer"/>
    <w:basedOn w:val="Normal"/>
    <w:link w:val="PieddepageCar"/>
    <w:uiPriority w:val="99"/>
    <w:unhideWhenUsed/>
    <w:rsid w:val="00F47851"/>
    <w:pPr>
      <w:tabs>
        <w:tab w:val="center" w:pos="4536"/>
        <w:tab w:val="right" w:pos="9072"/>
      </w:tabs>
    </w:pPr>
  </w:style>
  <w:style w:type="character" w:customStyle="1" w:styleId="PieddepageCar">
    <w:name w:val="Pied de page Car"/>
    <w:link w:val="Pieddepage"/>
    <w:uiPriority w:val="99"/>
    <w:rsid w:val="00F47851"/>
    <w:rPr>
      <w:rFonts w:eastAsia="Lucida Sans Unicode"/>
      <w:kern w:val="1"/>
      <w:sz w:val="24"/>
      <w:szCs w:val="24"/>
    </w:rPr>
  </w:style>
  <w:style w:type="paragraph" w:styleId="Textedebulles">
    <w:name w:val="Balloon Text"/>
    <w:basedOn w:val="Normal"/>
    <w:link w:val="TextedebullesCar"/>
    <w:uiPriority w:val="99"/>
    <w:semiHidden/>
    <w:unhideWhenUsed/>
    <w:rsid w:val="00E12E91"/>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2E91"/>
    <w:rPr>
      <w:rFonts w:ascii="Segoe UI" w:eastAsia="Lucida Sans Unicode"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D958-4A1B-41B8-8C56-E7EA2AE7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582</Words>
  <Characters>3203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Union Judo Brive Corrèze UJBC</cp:lastModifiedBy>
  <cp:revision>5</cp:revision>
  <cp:lastPrinted>2018-06-28T09:40:00Z</cp:lastPrinted>
  <dcterms:created xsi:type="dcterms:W3CDTF">2024-07-05T08:33:00Z</dcterms:created>
  <dcterms:modified xsi:type="dcterms:W3CDTF">2024-08-29T17:44:00Z</dcterms:modified>
</cp:coreProperties>
</file>